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8"/>
        <w:gridCol w:w="4406"/>
      </w:tblGrid>
      <w:tr w:rsidR="00DA33F3" w14:paraId="7C415CCC" w14:textId="77777777" w:rsidTr="00785F33">
        <w:trPr>
          <w:trHeight w:val="540"/>
        </w:trPr>
        <w:tc>
          <w:tcPr>
            <w:tcW w:w="50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7512B495" w14:textId="7934002E" w:rsidR="00DA33F3" w:rsidRPr="00DA33F3" w:rsidRDefault="00DA33F3" w:rsidP="00785F33">
            <w:pPr>
              <w:spacing w:after="0" w:line="240" w:lineRule="atLeast"/>
              <w:ind w:left="2762" w:hanging="2702"/>
              <w:rPr>
                <w:rFonts w:asciiTheme="majorHAnsi" w:hAnsiTheme="majorHAnsi" w:cs="굴림"/>
                <w:b/>
                <w:color w:val="000000"/>
                <w:sz w:val="18"/>
                <w:szCs w:val="18"/>
                <w:lang w:eastAsia="ko-KR"/>
              </w:rPr>
            </w:pPr>
            <w:bookmarkStart w:id="0" w:name="_GoBack"/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Plant Breed. Biotech. 201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9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March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7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1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):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1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~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11</w:t>
            </w:r>
          </w:p>
          <w:bookmarkEnd w:id="0"/>
          <w:p w14:paraId="69A6A66C" w14:textId="793079BA" w:rsidR="00DA33F3" w:rsidRPr="00DA33F3" w:rsidRDefault="00DA33F3" w:rsidP="00DA33F3">
            <w:pPr>
              <w:spacing w:after="0" w:line="240" w:lineRule="atLeast"/>
              <w:ind w:left="2762" w:hanging="2702"/>
              <w:rPr>
                <w:rFonts w:asciiTheme="majorHAnsi" w:hAnsiTheme="majorHAnsi" w:cs="굴림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https://doi.org/10.9787/PBB.201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9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7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1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394B6576" w14:textId="77777777" w:rsidR="00DA33F3" w:rsidRDefault="00DA33F3" w:rsidP="00785F33">
            <w:pPr>
              <w:spacing w:after="0" w:line="240" w:lineRule="atLeast"/>
              <w:ind w:left="2702" w:hanging="2702"/>
              <w:jc w:val="right"/>
              <w:rPr>
                <w:rFonts w:asciiTheme="majorHAnsi" w:eastAsiaTheme="majorHAnsi" w:hAnsiTheme="majorHAnsi" w:cs="굴림"/>
                <w:b/>
                <w:color w:val="00000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Online ISSN: 2287-9366</w:t>
            </w:r>
          </w:p>
          <w:p w14:paraId="1C802CBF" w14:textId="77777777" w:rsidR="00DA33F3" w:rsidRDefault="00DA33F3" w:rsidP="00785F33">
            <w:pPr>
              <w:spacing w:after="0" w:line="240" w:lineRule="atLeast"/>
              <w:ind w:left="2702" w:hanging="2702"/>
              <w:jc w:val="right"/>
              <w:rPr>
                <w:rFonts w:asciiTheme="majorHAnsi" w:eastAsiaTheme="majorHAnsi" w:hAnsiTheme="majorHAnsi" w:cs="굴림"/>
                <w:b/>
                <w:color w:val="00000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 Print ISSN: 2287-9358</w:t>
            </w:r>
          </w:p>
        </w:tc>
      </w:tr>
    </w:tbl>
    <w:p w14:paraId="0903E271" w14:textId="77777777" w:rsidR="00DA33F3" w:rsidRDefault="00DA33F3" w:rsidP="005162A4">
      <w:pPr>
        <w:spacing w:after="0" w:line="480" w:lineRule="auto"/>
        <w:rPr>
          <w:rFonts w:ascii="Times New Roman" w:hAnsi="Times New Roman" w:cs="Times New Roman" w:hint="eastAsia"/>
          <w:b/>
          <w:lang w:eastAsia="ko-KR"/>
        </w:rPr>
      </w:pPr>
    </w:p>
    <w:p w14:paraId="64970F23" w14:textId="77777777" w:rsidR="00887615" w:rsidRDefault="00887615" w:rsidP="005162A4">
      <w:pPr>
        <w:spacing w:after="0" w:line="480" w:lineRule="auto"/>
        <w:rPr>
          <w:rFonts w:ascii="Times New Roman" w:hAnsi="Times New Roman" w:cs="Times New Roman"/>
          <w:b/>
          <w:lang w:eastAsia="ko-KR"/>
        </w:rPr>
      </w:pPr>
    </w:p>
    <w:p w14:paraId="2E18DBEB" w14:textId="03CE68B4" w:rsidR="005162A4" w:rsidRDefault="005162A4" w:rsidP="005162A4">
      <w:pPr>
        <w:spacing w:after="0" w:line="480" w:lineRule="auto"/>
        <w:rPr>
          <w:rFonts w:ascii="Times New Roman" w:hAnsi="Times New Roman" w:cs="Times New Roman"/>
        </w:rPr>
      </w:pPr>
      <w:proofErr w:type="gramStart"/>
      <w:r w:rsidRPr="00D653EC">
        <w:rPr>
          <w:rFonts w:ascii="Times New Roman" w:hAnsi="Times New Roman" w:cs="Times New Roman"/>
          <w:b/>
        </w:rPr>
        <w:t xml:space="preserve">Supplementary Table </w:t>
      </w:r>
      <w:r w:rsidR="00E02A14">
        <w:rPr>
          <w:rFonts w:ascii="Times New Roman" w:hAnsi="Times New Roman" w:cs="Times New Roman"/>
          <w:b/>
        </w:rPr>
        <w:t>S</w:t>
      </w:r>
      <w:r w:rsidRPr="00D653EC">
        <w:rPr>
          <w:rFonts w:ascii="Times New Roman" w:hAnsi="Times New Roman" w:cs="Times New Roman"/>
          <w:b/>
        </w:rPr>
        <w:t>1</w:t>
      </w:r>
      <w:r w:rsidR="00E02A14">
        <w:rPr>
          <w:rFonts w:ascii="Times New Roman" w:hAnsi="Times New Roman" w:cs="Times New Roman"/>
          <w:b/>
        </w:rPr>
        <w:t>.</w:t>
      </w:r>
      <w:proofErr w:type="gramEnd"/>
      <w:r w:rsidRPr="003F02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Genes selected for bait design </w:t>
      </w:r>
    </w:p>
    <w:tbl>
      <w:tblPr>
        <w:tblStyle w:val="GridTable21"/>
        <w:tblW w:w="0" w:type="auto"/>
        <w:tblLook w:val="04A0" w:firstRow="1" w:lastRow="0" w:firstColumn="1" w:lastColumn="0" w:noHBand="0" w:noVBand="1"/>
      </w:tblPr>
      <w:tblGrid>
        <w:gridCol w:w="3127"/>
        <w:gridCol w:w="3113"/>
        <w:gridCol w:w="3120"/>
      </w:tblGrid>
      <w:tr w:rsidR="005162A4" w14:paraId="18738483" w14:textId="77777777" w:rsidTr="00E02A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4" w:space="0" w:color="auto"/>
            </w:tcBorders>
            <w:vAlign w:val="center"/>
          </w:tcPr>
          <w:p w14:paraId="0AB99161" w14:textId="77777777" w:rsidR="005162A4" w:rsidRDefault="005162A4" w:rsidP="008C2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3113" w:type="dxa"/>
            <w:tcBorders>
              <w:top w:val="single" w:sz="4" w:space="0" w:color="auto"/>
            </w:tcBorders>
            <w:vAlign w:val="center"/>
          </w:tcPr>
          <w:p w14:paraId="0C0AE2E6" w14:textId="77777777" w:rsidR="005162A4" w:rsidRDefault="005162A4" w:rsidP="008C2E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genes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vAlign w:val="center"/>
          </w:tcPr>
          <w:p w14:paraId="18AF4EEC" w14:textId="77777777" w:rsidR="005162A4" w:rsidRDefault="005162A4" w:rsidP="008C2E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Reference</w:t>
            </w:r>
          </w:p>
        </w:tc>
      </w:tr>
      <w:tr w:rsidR="005162A4" w14:paraId="367B3D10" w14:textId="77777777" w:rsidTr="00E02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vAlign w:val="center"/>
          </w:tcPr>
          <w:p w14:paraId="22AF41BA" w14:textId="77777777" w:rsidR="005162A4" w:rsidRDefault="005162A4" w:rsidP="008C2E48">
            <w:pPr>
              <w:rPr>
                <w:rFonts w:ascii="Times New Roman" w:hAnsi="Times New Roman" w:cs="Times New Roman"/>
              </w:rPr>
            </w:pPr>
            <w:r w:rsidRPr="00217098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Starch</w:t>
            </w:r>
          </w:p>
        </w:tc>
        <w:tc>
          <w:tcPr>
            <w:tcW w:w="3113" w:type="dxa"/>
            <w:vAlign w:val="center"/>
          </w:tcPr>
          <w:p w14:paraId="38792F86" w14:textId="77777777" w:rsidR="005162A4" w:rsidRDefault="005162A4" w:rsidP="008C2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7657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16</w:t>
            </w:r>
          </w:p>
        </w:tc>
        <w:tc>
          <w:tcPr>
            <w:tcW w:w="3120" w:type="dxa"/>
            <w:vAlign w:val="center"/>
          </w:tcPr>
          <w:p w14:paraId="1C20EEF0" w14:textId="77777777" w:rsidR="005162A4" w:rsidRDefault="005162A4" w:rsidP="008C2E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Kharabian-Masouleh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et al. 2011</w:t>
            </w:r>
          </w:p>
        </w:tc>
      </w:tr>
      <w:tr w:rsidR="005162A4" w14:paraId="4F5D3869" w14:textId="77777777" w:rsidTr="00E02A14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vAlign w:val="center"/>
          </w:tcPr>
          <w:p w14:paraId="30E25A6B" w14:textId="77777777" w:rsidR="005162A4" w:rsidRDefault="005162A4" w:rsidP="008C2E48">
            <w:pPr>
              <w:rPr>
                <w:rFonts w:ascii="Times New Roman" w:hAnsi="Times New Roman" w:cs="Times New Roman"/>
              </w:rPr>
            </w:pPr>
            <w:r w:rsidRPr="00217098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Microtubule cytoskeleton</w:t>
            </w:r>
          </w:p>
        </w:tc>
        <w:tc>
          <w:tcPr>
            <w:tcW w:w="3113" w:type="dxa"/>
            <w:vAlign w:val="center"/>
          </w:tcPr>
          <w:p w14:paraId="76B378E9" w14:textId="77777777" w:rsidR="005162A4" w:rsidRDefault="005162A4" w:rsidP="008C2E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7657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82</w:t>
            </w:r>
          </w:p>
        </w:tc>
        <w:tc>
          <w:tcPr>
            <w:tcW w:w="3120" w:type="dxa"/>
            <w:vAlign w:val="center"/>
          </w:tcPr>
          <w:p w14:paraId="5E326BC4" w14:textId="77777777" w:rsidR="005162A4" w:rsidRDefault="005162A4" w:rsidP="008C2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Guo et al. 2009</w:t>
            </w:r>
          </w:p>
        </w:tc>
      </w:tr>
      <w:tr w:rsidR="005162A4" w14:paraId="1E4CCC16" w14:textId="77777777" w:rsidTr="00E02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vAlign w:val="center"/>
          </w:tcPr>
          <w:p w14:paraId="4649F7CD" w14:textId="77777777" w:rsidR="005162A4" w:rsidRDefault="005162A4" w:rsidP="008C2E48">
            <w:pPr>
              <w:rPr>
                <w:rFonts w:ascii="Times New Roman" w:hAnsi="Times New Roman" w:cs="Times New Roman"/>
              </w:rPr>
            </w:pPr>
            <w:r w:rsidRPr="00217098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Glutathione transferases</w:t>
            </w:r>
          </w:p>
        </w:tc>
        <w:tc>
          <w:tcPr>
            <w:tcW w:w="3113" w:type="dxa"/>
            <w:vAlign w:val="center"/>
          </w:tcPr>
          <w:p w14:paraId="1EB43D48" w14:textId="77777777" w:rsidR="005162A4" w:rsidRDefault="005162A4" w:rsidP="008C2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7657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77</w:t>
            </w:r>
          </w:p>
        </w:tc>
        <w:tc>
          <w:tcPr>
            <w:tcW w:w="3120" w:type="dxa"/>
            <w:vAlign w:val="center"/>
          </w:tcPr>
          <w:p w14:paraId="039FA36A" w14:textId="77777777" w:rsidR="005162A4" w:rsidRDefault="005162A4" w:rsidP="008C2E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Jain et al. 2010</w:t>
            </w:r>
          </w:p>
        </w:tc>
      </w:tr>
      <w:tr w:rsidR="005162A4" w14:paraId="31770B00" w14:textId="77777777" w:rsidTr="00E02A14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vAlign w:val="center"/>
          </w:tcPr>
          <w:p w14:paraId="033E32C6" w14:textId="77777777" w:rsidR="005162A4" w:rsidRDefault="005162A4" w:rsidP="008C2E48">
            <w:pPr>
              <w:rPr>
                <w:rFonts w:ascii="Times New Roman" w:hAnsi="Times New Roman" w:cs="Times New Roman"/>
              </w:rPr>
            </w:pPr>
            <w:r w:rsidRPr="00217098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ABC transporters</w:t>
            </w:r>
          </w:p>
        </w:tc>
        <w:tc>
          <w:tcPr>
            <w:tcW w:w="3113" w:type="dxa"/>
            <w:vAlign w:val="center"/>
          </w:tcPr>
          <w:p w14:paraId="042E940D" w14:textId="77777777" w:rsidR="005162A4" w:rsidRDefault="005162A4" w:rsidP="008C2E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7657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125</w:t>
            </w:r>
          </w:p>
        </w:tc>
        <w:tc>
          <w:tcPr>
            <w:tcW w:w="3120" w:type="dxa"/>
            <w:vAlign w:val="center"/>
          </w:tcPr>
          <w:p w14:paraId="09F25A18" w14:textId="77777777" w:rsidR="005162A4" w:rsidRDefault="005162A4" w:rsidP="008C2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Nguyen et al. 2014</w:t>
            </w:r>
          </w:p>
        </w:tc>
      </w:tr>
      <w:tr w:rsidR="005162A4" w14:paraId="0C6481EF" w14:textId="77777777" w:rsidTr="00E02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vAlign w:val="center"/>
          </w:tcPr>
          <w:p w14:paraId="3EEDC3BD" w14:textId="77777777" w:rsidR="005162A4" w:rsidRDefault="005162A4" w:rsidP="008C2E48">
            <w:pPr>
              <w:rPr>
                <w:rFonts w:ascii="Times New Roman" w:hAnsi="Times New Roman" w:cs="Times New Roman"/>
              </w:rPr>
            </w:pPr>
            <w:r w:rsidRPr="00217098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PA biosynthesis</w:t>
            </w:r>
          </w:p>
        </w:tc>
        <w:tc>
          <w:tcPr>
            <w:tcW w:w="3113" w:type="dxa"/>
            <w:vAlign w:val="center"/>
          </w:tcPr>
          <w:p w14:paraId="427AFA35" w14:textId="77777777" w:rsidR="005162A4" w:rsidRDefault="005162A4" w:rsidP="008C2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7657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11</w:t>
            </w:r>
          </w:p>
        </w:tc>
        <w:tc>
          <w:tcPr>
            <w:tcW w:w="3120" w:type="dxa"/>
            <w:vAlign w:val="center"/>
          </w:tcPr>
          <w:p w14:paraId="02DDA736" w14:textId="77777777" w:rsidR="005162A4" w:rsidRDefault="005162A4" w:rsidP="008C2E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 and Tai 2014</w:t>
            </w:r>
          </w:p>
        </w:tc>
      </w:tr>
      <w:tr w:rsidR="005162A4" w14:paraId="00C97BCE" w14:textId="77777777" w:rsidTr="00E02A14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vAlign w:val="center"/>
          </w:tcPr>
          <w:p w14:paraId="06D973F7" w14:textId="77777777" w:rsidR="005162A4" w:rsidRDefault="005162A4" w:rsidP="008C2E48">
            <w:pPr>
              <w:rPr>
                <w:rFonts w:ascii="Times New Roman" w:hAnsi="Times New Roman" w:cs="Times New Roman"/>
              </w:rPr>
            </w:pPr>
            <w:r w:rsidRPr="00217098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Glossy</w:t>
            </w:r>
            <w:r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1-like</w:t>
            </w:r>
          </w:p>
        </w:tc>
        <w:tc>
          <w:tcPr>
            <w:tcW w:w="3113" w:type="dxa"/>
            <w:vAlign w:val="center"/>
          </w:tcPr>
          <w:p w14:paraId="5F426F6F" w14:textId="3D28F664" w:rsidR="005162A4" w:rsidRDefault="005162A4" w:rsidP="008C2E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7657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10</w:t>
            </w:r>
            <w:r w:rsidR="00E02A14" w:rsidRPr="00E02A1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ko-KR"/>
              </w:rPr>
              <w:t>z)</w:t>
            </w:r>
          </w:p>
        </w:tc>
        <w:tc>
          <w:tcPr>
            <w:tcW w:w="3120" w:type="dxa"/>
            <w:vAlign w:val="center"/>
          </w:tcPr>
          <w:p w14:paraId="12B9E66C" w14:textId="77777777" w:rsidR="005162A4" w:rsidRDefault="005162A4" w:rsidP="008C2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Islam et al. 2009</w:t>
            </w:r>
          </w:p>
        </w:tc>
      </w:tr>
      <w:tr w:rsidR="005162A4" w14:paraId="2996DC1C" w14:textId="77777777" w:rsidTr="00E02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vAlign w:val="center"/>
          </w:tcPr>
          <w:p w14:paraId="4C9F34A6" w14:textId="77777777" w:rsidR="005162A4" w:rsidRPr="00217098" w:rsidRDefault="005162A4" w:rsidP="008C2E48">
            <w:pPr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SUM</w:t>
            </w:r>
          </w:p>
        </w:tc>
        <w:tc>
          <w:tcPr>
            <w:tcW w:w="3113" w:type="dxa"/>
            <w:vAlign w:val="center"/>
          </w:tcPr>
          <w:p w14:paraId="12B3A198" w14:textId="77777777" w:rsidR="005162A4" w:rsidRPr="00687657" w:rsidRDefault="005162A4" w:rsidP="008C2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687657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321</w:t>
            </w:r>
          </w:p>
        </w:tc>
        <w:tc>
          <w:tcPr>
            <w:tcW w:w="3120" w:type="dxa"/>
            <w:vAlign w:val="center"/>
          </w:tcPr>
          <w:p w14:paraId="104B08A2" w14:textId="77777777" w:rsidR="005162A4" w:rsidRDefault="005162A4" w:rsidP="008C2E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B86ECED" w14:textId="622A6F43" w:rsidR="005162A4" w:rsidRPr="00A646A4" w:rsidRDefault="00E02A14" w:rsidP="005162A4">
      <w:pPr>
        <w:spacing w:after="0" w:line="480" w:lineRule="auto"/>
        <w:rPr>
          <w:rFonts w:ascii="Times New Roman" w:hAnsi="Times New Roman" w:cs="Times New Roman"/>
        </w:rPr>
      </w:pPr>
      <w:r w:rsidRPr="00E02A14">
        <w:rPr>
          <w:rFonts w:ascii="Times New Roman" w:eastAsia="Times New Roman" w:hAnsi="Times New Roman" w:cs="Times New Roman"/>
          <w:color w:val="000000"/>
          <w:vertAlign w:val="superscript"/>
          <w:lang w:eastAsia="ko-KR"/>
        </w:rPr>
        <w:t>z)</w:t>
      </w:r>
      <w:r>
        <w:rPr>
          <w:rFonts w:ascii="Times New Roman" w:eastAsia="Times New Roman" w:hAnsi="Times New Roman" w:cs="Times New Roman"/>
          <w:color w:val="000000"/>
          <w:vertAlign w:val="superscript"/>
          <w:lang w:eastAsia="ko-KR"/>
        </w:rPr>
        <w:t xml:space="preserve"> </w:t>
      </w:r>
      <w:r w:rsidR="005162A4" w:rsidRPr="00FC43A7">
        <w:rPr>
          <w:rFonts w:ascii="Times New Roman" w:hAnsi="Times New Roman" w:cs="Times New Roman"/>
          <w:i/>
        </w:rPr>
        <w:t>OsGL1-5</w:t>
      </w:r>
      <w:r w:rsidR="005162A4" w:rsidRPr="00C84BD1">
        <w:rPr>
          <w:rFonts w:ascii="Times New Roman" w:hAnsi="Times New Roman" w:cs="Times New Roman"/>
        </w:rPr>
        <w:t xml:space="preserve"> (LOC_</w:t>
      </w:r>
      <w:r w:rsidR="005162A4">
        <w:rPr>
          <w:rFonts w:ascii="Times New Roman" w:hAnsi="Times New Roman" w:cs="Times New Roman"/>
        </w:rPr>
        <w:t>Os010g3320)</w:t>
      </w:r>
      <w:r w:rsidR="005162A4" w:rsidRPr="003F0274" w:rsidDel="005A0684">
        <w:rPr>
          <w:rFonts w:ascii="Times New Roman" w:hAnsi="Times New Roman" w:cs="Times New Roman"/>
        </w:rPr>
        <w:t xml:space="preserve"> </w:t>
      </w:r>
      <w:r w:rsidR="005162A4">
        <w:rPr>
          <w:rFonts w:ascii="Times New Roman" w:hAnsi="Times New Roman" w:cs="Times New Roman"/>
        </w:rPr>
        <w:t>not included</w:t>
      </w:r>
    </w:p>
    <w:p w14:paraId="223BEFE7" w14:textId="77777777" w:rsidR="005162A4" w:rsidRDefault="005162A4" w:rsidP="005162A4">
      <w:pPr>
        <w:spacing w:after="0" w:line="480" w:lineRule="auto"/>
        <w:rPr>
          <w:rFonts w:ascii="Times New Roman" w:hAnsi="Times New Roman" w:cs="Times New Roman"/>
        </w:rPr>
      </w:pPr>
    </w:p>
    <w:p w14:paraId="706F4669" w14:textId="77777777" w:rsidR="005162A4" w:rsidRDefault="005162A4" w:rsidP="00516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81305C4" w14:textId="45FC5F71" w:rsidR="00496EF5" w:rsidRPr="005026BF" w:rsidRDefault="005162A4" w:rsidP="005026BF">
      <w:pPr>
        <w:spacing w:after="0" w:line="480" w:lineRule="auto"/>
        <w:rPr>
          <w:rFonts w:ascii="Times New Roman" w:hAnsi="Times New Roman" w:cs="Times New Roman"/>
          <w:b/>
        </w:rPr>
      </w:pPr>
      <w:r w:rsidRPr="00561950">
        <w:rPr>
          <w:rFonts w:ascii="Times New Roman" w:hAnsi="Times New Roman" w:cs="Times New Roman"/>
          <w:b/>
        </w:rPr>
        <w:lastRenderedPageBreak/>
        <w:t xml:space="preserve">Supplementary Table </w:t>
      </w:r>
      <w:r w:rsidR="00E02A14">
        <w:rPr>
          <w:rFonts w:ascii="Times New Roman" w:hAnsi="Times New Roman" w:cs="Times New Roman"/>
          <w:b/>
        </w:rPr>
        <w:t>S</w:t>
      </w:r>
      <w:r w:rsidR="0003279F">
        <w:rPr>
          <w:rFonts w:ascii="Times New Roman" w:hAnsi="Times New Roman" w:cs="Times New Roman"/>
          <w:b/>
        </w:rPr>
        <w:t>2</w:t>
      </w:r>
      <w:r w:rsidR="00E02A14">
        <w:rPr>
          <w:rFonts w:ascii="Times New Roman" w:hAnsi="Times New Roman" w:cs="Times New Roman"/>
          <w:b/>
        </w:rPr>
        <w:t>.</w:t>
      </w:r>
      <w:r w:rsidR="0003279F">
        <w:rPr>
          <w:rFonts w:ascii="Times New Roman" w:hAnsi="Times New Roman" w:cs="Times New Roman"/>
          <w:b/>
        </w:rPr>
        <w:t xml:space="preserve"> </w:t>
      </w:r>
      <w:proofErr w:type="spellStart"/>
      <w:r w:rsidRPr="00A646A4">
        <w:rPr>
          <w:rFonts w:ascii="Times New Roman" w:hAnsi="Times New Roman" w:cs="Times New Roman"/>
        </w:rPr>
        <w:t>Wlg</w:t>
      </w:r>
      <w:proofErr w:type="spellEnd"/>
      <w:r w:rsidRPr="00A646A4">
        <w:rPr>
          <w:rFonts w:ascii="Times New Roman" w:hAnsi="Times New Roman" w:cs="Times New Roman"/>
        </w:rPr>
        <w:t xml:space="preserve"> </w:t>
      </w:r>
      <w:proofErr w:type="spellStart"/>
      <w:r w:rsidRPr="00A646A4">
        <w:rPr>
          <w:rFonts w:ascii="Times New Roman" w:hAnsi="Times New Roman" w:cs="Times New Roman"/>
        </w:rPr>
        <w:t>phenotyping</w:t>
      </w:r>
      <w:proofErr w:type="spellEnd"/>
      <w:r w:rsidRPr="00A646A4">
        <w:rPr>
          <w:rFonts w:ascii="Times New Roman" w:hAnsi="Times New Roman" w:cs="Times New Roman"/>
        </w:rPr>
        <w:t xml:space="preserve"> and SNP genotyping of KDS-2249DK_3 F</w:t>
      </w:r>
      <w:r w:rsidRPr="005D60D2">
        <w:rPr>
          <w:rFonts w:ascii="Times New Roman" w:hAnsi="Times New Roman" w:cs="Times New Roman"/>
          <w:vertAlign w:val="subscript"/>
        </w:rPr>
        <w:t>2</w:t>
      </w:r>
      <w:r w:rsidRPr="00A646A4">
        <w:rPr>
          <w:rFonts w:ascii="Times New Roman" w:hAnsi="Times New Roman" w:cs="Times New Roman"/>
        </w:rPr>
        <w:t xml:space="preserve"> population</w:t>
      </w:r>
      <w:r>
        <w:rPr>
          <w:rFonts w:ascii="Times New Roman" w:hAnsi="Times New Roman" w:cs="Times New Roman"/>
        </w:rPr>
        <w:t xml:space="preserve"> (n</w:t>
      </w:r>
      <w:r w:rsidR="00C91C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=</w:t>
      </w:r>
      <w:r w:rsidR="00C91CDC">
        <w:rPr>
          <w:rFonts w:ascii="Times New Roman" w:hAnsi="Times New Roman" w:cs="Times New Roman"/>
        </w:rPr>
        <w:t xml:space="preserve"> </w:t>
      </w:r>
      <w:r w:rsidR="005026BF">
        <w:rPr>
          <w:rFonts w:ascii="Times New Roman" w:hAnsi="Times New Roman" w:cs="Times New Roman"/>
        </w:rPr>
        <w:t>440</w:t>
      </w:r>
      <w:r>
        <w:rPr>
          <w:rFonts w:ascii="Times New Roman" w:hAnsi="Times New Roman" w:cs="Times New Roman"/>
        </w:rPr>
        <w:t>; missing genotype data due to failed DNA preps indicated by dash)</w:t>
      </w:r>
      <w:r w:rsidRPr="00561950" w:rsidDel="00BE545B">
        <w:rPr>
          <w:rFonts w:ascii="Times New Roman" w:hAnsi="Times New Roman" w:cs="Times New Roman"/>
          <w:b/>
        </w:rPr>
        <w:t xml:space="preserve"> </w:t>
      </w:r>
    </w:p>
    <w:tbl>
      <w:tblPr>
        <w:tblW w:w="8137" w:type="dxa"/>
        <w:tblLook w:val="04A0" w:firstRow="1" w:lastRow="0" w:firstColumn="1" w:lastColumn="0" w:noHBand="0" w:noVBand="1"/>
      </w:tblPr>
      <w:tblGrid>
        <w:gridCol w:w="631"/>
        <w:gridCol w:w="2016"/>
        <w:gridCol w:w="1620"/>
        <w:gridCol w:w="1710"/>
        <w:gridCol w:w="2160"/>
      </w:tblGrid>
      <w:tr w:rsidR="004164B7" w:rsidRPr="005026BF" w14:paraId="6544CE73" w14:textId="15C7F1E7" w:rsidTr="00D9189C">
        <w:trPr>
          <w:trHeight w:val="28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7539" w14:textId="77777777" w:rsidR="004164B7" w:rsidRPr="005026BF" w:rsidRDefault="004164B7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No.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EE17" w14:textId="77777777" w:rsidR="004164B7" w:rsidRPr="00D9189C" w:rsidRDefault="004164B7" w:rsidP="0050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86903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F</w:t>
            </w:r>
            <w:r w:rsidRPr="00D86903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ko-KR"/>
              </w:rPr>
              <w:t>2</w:t>
            </w:r>
            <w:r w:rsidRPr="00D9189C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 xml:space="preserve"> individual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CA70" w14:textId="77777777" w:rsidR="004164B7" w:rsidRDefault="004164B7" w:rsidP="0050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Wlg</w:t>
            </w:r>
            <w:proofErr w:type="spellEnd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 xml:space="preserve"> </w:t>
            </w:r>
          </w:p>
          <w:p w14:paraId="2C28AECA" w14:textId="48E3A04F" w:rsidR="004164B7" w:rsidRPr="005026BF" w:rsidRDefault="00221066" w:rsidP="0022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P</w:t>
            </w:r>
            <w:r w:rsidR="004164B7"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henotype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ko-KR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ko-KR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4B55" w14:textId="77777777" w:rsidR="004164B7" w:rsidRPr="005026BF" w:rsidRDefault="004164B7" w:rsidP="0050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Genotype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97E92F" w14:textId="5A4C2644"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4164B7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Genotyping Method</w:t>
            </w:r>
          </w:p>
        </w:tc>
      </w:tr>
      <w:tr w:rsidR="004164B7" w:rsidRPr="005026BF" w14:paraId="375C764C" w14:textId="3A64A74A" w:rsidTr="00D9189C">
        <w:trPr>
          <w:trHeight w:val="56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F210" w14:textId="77777777" w:rsidR="004164B7" w:rsidRPr="005026BF" w:rsidRDefault="004164B7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12F2" w14:textId="77777777" w:rsidR="004164B7" w:rsidRPr="00D9189C" w:rsidRDefault="004164B7" w:rsidP="0050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C487" w14:textId="77777777" w:rsidR="004164B7" w:rsidRPr="005026BF" w:rsidRDefault="004164B7" w:rsidP="0050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3733" w14:textId="77777777" w:rsidR="004164B7" w:rsidRPr="005026BF" w:rsidRDefault="004164B7" w:rsidP="0050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 xml:space="preserve">(G = </w:t>
            </w: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; A = m; R = G/A)</w:t>
            </w: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2A709" w14:textId="77777777" w:rsidR="004164B7" w:rsidRPr="00D9189C" w:rsidRDefault="004164B7" w:rsidP="00D9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</w:p>
        </w:tc>
      </w:tr>
      <w:tr w:rsidR="00D86903" w:rsidRPr="005026BF" w14:paraId="4A9CA1DD" w14:textId="110BE88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021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54829" w14:textId="5B44A16C" w:rsidR="00D86903" w:rsidRPr="00D86903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322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B85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45205" w14:textId="19E7ADF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41A2752E" w14:textId="484914C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7C1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7246" w14:textId="72F1A624" w:rsidR="00D86903" w:rsidRPr="00D86903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9AE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87F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E4AB" w14:textId="680AA5A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620A0040" w14:textId="76E350F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41E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F1E3" w14:textId="2A58E226" w:rsidR="00D86903" w:rsidRPr="00D86903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5E3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57A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3FCD" w14:textId="6391937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1C458601" w14:textId="5202E0D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70C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D18C" w14:textId="2EE8887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AB6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283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79415" w14:textId="6C552C9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24C289DB" w14:textId="7866A7A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8E0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AA0B" w14:textId="29C94EEC" w:rsidR="00D86903" w:rsidRPr="00D86903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449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DBA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B4C13" w14:textId="1A9DA96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68357BFC" w14:textId="727FEC5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4C4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490F" w14:textId="2AE584F5" w:rsidR="00D86903" w:rsidRPr="00D86903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BBA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1BE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B1947" w14:textId="2D77AB0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C24897D" w14:textId="78DB96F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5C6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67F7" w14:textId="422A80F2" w:rsidR="00D86903" w:rsidRPr="00D86903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223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1CE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16CA" w14:textId="62E82B1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65D72E1F" w14:textId="6769D25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4EB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6ED7" w14:textId="73A1AADD" w:rsidR="00D86903" w:rsidRPr="00D86903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F5F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BF9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7DE6C" w14:textId="7FCAEAF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6C573C14" w14:textId="596C645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42B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2095" w14:textId="1C24D028" w:rsidR="00D86903" w:rsidRPr="00D86903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B86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9A0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2108F" w14:textId="0361AFA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6903" w:rsidRPr="005026BF" w14:paraId="30EE10E6" w14:textId="6CEDD05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C70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8F3E6" w14:textId="4B524959" w:rsidR="00D86903" w:rsidRPr="00D86903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7E8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78F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E3CF8" w14:textId="515847D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4AD8CE38" w14:textId="7AA6396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079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1DDB" w14:textId="2ED4CBBA" w:rsidR="00D86903" w:rsidRPr="00D86903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0BC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04D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4DCC3" w14:textId="42C977D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534B829A" w14:textId="660C62A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23C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505D9" w14:textId="349863BB" w:rsidR="00D86903" w:rsidRPr="00D86903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222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427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FCEE" w14:textId="4606964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51E0542C" w14:textId="5141A26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257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FFB3" w14:textId="5536C982" w:rsidR="00D86903" w:rsidRPr="00D86903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5C1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546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FD029" w14:textId="05BFACE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008C1A4D" w14:textId="6F1BA95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FFA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0061" w14:textId="31DD727E" w:rsidR="00D86903" w:rsidRPr="00D86903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863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EB4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D39DE" w14:textId="25582F7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0CF53523" w14:textId="7C9440D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BA1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CE16" w14:textId="177E25B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FD2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39D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AA77" w14:textId="4320FDF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2C22431D" w14:textId="1E001E1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3F4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B7BA6" w14:textId="5D78A99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83B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F43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0153B" w14:textId="63BC70A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1AA70425" w14:textId="4A637F9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694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B0E5" w14:textId="790E680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400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D3B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20BCF" w14:textId="4F3ABB2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685A6471" w14:textId="4603AF9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C70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1062" w14:textId="38B9EFD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611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488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3CFF5" w14:textId="1B2A335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4268B2B9" w14:textId="1023C2D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377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99A97" w14:textId="5034065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672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03E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69C7" w14:textId="3CFF58B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2A9809B3" w14:textId="1AAE2CE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3C1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68B7" w14:textId="76E3362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F6B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BA3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C7899" w14:textId="2AFBE18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4A7EE15B" w14:textId="2E0EE13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E35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FC69" w14:textId="05A06EA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1B6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9D9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2894C" w14:textId="1C0747C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7739160E" w14:textId="32148832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33A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68F5" w14:textId="76C0B37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7B8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17B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C1BA" w14:textId="5E59EB1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6958B627" w14:textId="7D4DCFF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0EF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31E9" w14:textId="59B2813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8E1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B98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174C8" w14:textId="3A9DDCD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7D2DFB09" w14:textId="00A85C4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D9E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1D54" w14:textId="301363C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F20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366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D4E8" w14:textId="552D7F5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1AEDABFB" w14:textId="63A225D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7E9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ECC7" w14:textId="72E6E85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4F2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7D1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3CD3A" w14:textId="4D7A192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6D5746CD" w14:textId="715CF6C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80B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6DA95" w14:textId="1F6C036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4CA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E02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4F2A3" w14:textId="60238EA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02617586" w14:textId="088F64D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072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7159" w14:textId="0DCC8B3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66E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AA9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D0EE9" w14:textId="4F24CAA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187A4A62" w14:textId="70B8E78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4E6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8C26" w14:textId="7B05D1A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90B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2FD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6D33B" w14:textId="517F39A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0FC282F6" w14:textId="105F48A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42D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A5D1" w14:textId="2948427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24D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CEE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D284" w14:textId="18D4162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0CD1F92F" w14:textId="67C6A9A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C15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8291" w14:textId="5F380CB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C05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281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6E91F" w14:textId="1B62EFD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14A038D" w14:textId="712E0DD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2DD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03B9" w14:textId="044DC0B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B00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55B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686DE" w14:textId="3D98203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67544821" w14:textId="3BD09DE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FE0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D4404" w14:textId="35E6472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1AB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4FA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6DFC5" w14:textId="1018A34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657D107A" w14:textId="0720693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F60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39F0" w14:textId="5E45735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812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B49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14C42" w14:textId="1C3D286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7DC06CFA" w14:textId="67AA4E1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F49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DC6E" w14:textId="2967DE2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309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04E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36F34" w14:textId="714394B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78AB1A50" w14:textId="7B7A991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9DF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60357" w14:textId="10C335F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0F0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358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FE551" w14:textId="48AD0B2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524B380A" w14:textId="6092EC0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579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09DC" w14:textId="2BF95756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F3C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A4E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5EA89" w14:textId="31915C3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0D6BA543" w14:textId="0E43E0F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B6B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7793" w14:textId="1798509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2E3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293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940D6" w14:textId="308A7DC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4130ADC" w14:textId="0790A94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B33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F1F7" w14:textId="49587C3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839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499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AA1BE" w14:textId="57B8093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6903" w:rsidRPr="005026BF" w14:paraId="273A55DB" w14:textId="163DF56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6E1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lastRenderedPageBreak/>
              <w:t>39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5B58" w14:textId="62A2D94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F84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070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6800" w14:textId="07829B1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21B6EEC3" w14:textId="01DB7A1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77A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BA8E" w14:textId="1C7707B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833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E16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6EDF6" w14:textId="388549A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554BAB2A" w14:textId="4108DC1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725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9B36C" w14:textId="0168C9C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101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919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9B99" w14:textId="6C6671C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67190E4A" w14:textId="38301B52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404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AB5A" w14:textId="2C12A2D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611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1DB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4F122" w14:textId="3127429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72E1B0A2" w14:textId="679F37A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7E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B6CF" w14:textId="61FE55D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076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E87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5FFD1" w14:textId="4A32ABB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5955DD18" w14:textId="5B7C2BE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38C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02EF" w14:textId="752F295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601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475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5AAC" w14:textId="14F1836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18BDCB52" w14:textId="7E20D13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C67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DBBD" w14:textId="2D522B9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C73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5AF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534D" w14:textId="104B326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27E96EE9" w14:textId="503D4B4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C4B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1FC3" w14:textId="445E842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4FE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6FD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DFCEB" w14:textId="2FD887E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622CE399" w14:textId="64324F8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B86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7C57" w14:textId="7900157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EF4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FA5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2CCC7" w14:textId="20E2B2D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7FD30FCC" w14:textId="6145C70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586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FA07" w14:textId="46D0776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D3C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69F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0175" w14:textId="33F48B1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701B65B4" w14:textId="70220D2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0FB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2DE8" w14:textId="4682926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073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362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3FB2" w14:textId="4789FF0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7FE09A14" w14:textId="64AE864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A2C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686B" w14:textId="1A36376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917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256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1454E" w14:textId="14087B9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0AE71AE" w14:textId="43EDFFD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F90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51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5AD33" w14:textId="2CF9468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830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579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AB67" w14:textId="247937F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61F3A898" w14:textId="138BE28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DA6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52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8CF9" w14:textId="7213CBD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EC3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104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EF49D" w14:textId="5965448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73AB1466" w14:textId="03C813E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B48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53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4255" w14:textId="7C80ABC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A5E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2FE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F5A89" w14:textId="1D03505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4B1B4E04" w14:textId="1E069EE2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789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54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926B" w14:textId="6F4C0BD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E5B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7FD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A0A3B" w14:textId="232E6DF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5AFB9D48" w14:textId="574BDF4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C82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55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F5DC" w14:textId="536E7F9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C37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EEE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23CEE" w14:textId="473CFAA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D7B5063" w14:textId="133766F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C80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56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359F" w14:textId="5121608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F69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04C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69EA6" w14:textId="0968269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4E4DFC3A" w14:textId="3E3C0AC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B6B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57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4329" w14:textId="7C0240D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2ED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021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E590" w14:textId="7B9E485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72FFA6BC" w14:textId="135E033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2F0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58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50AD" w14:textId="7D7EBA9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BF9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977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D7467" w14:textId="024A6D1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188DCD46" w14:textId="6371E81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6E9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59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46BB" w14:textId="01CA2DE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76C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D00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14632" w14:textId="7C475DB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4337A5E5" w14:textId="0952A26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32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60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4698" w14:textId="4450673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01D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9AE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CCDB0" w14:textId="58E36AA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65F2E7E9" w14:textId="781CE62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1B3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61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91FF" w14:textId="5B94707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EA5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95A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799F4" w14:textId="277FA7E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24347BAA" w14:textId="7BEB94F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BC3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62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A3BC" w14:textId="68AB5AA6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32A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CB7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F59E5" w14:textId="6758AF2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1BEB446A" w14:textId="1619D4D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E8F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63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657C" w14:textId="10C16ED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156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AB3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68661" w14:textId="5043E5B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576F46CB" w14:textId="1FF2840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56A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64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E45E" w14:textId="67C6147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974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7FC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0DDC9" w14:textId="57CFD3E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401CF0F0" w14:textId="03338E2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AE7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65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1DBF5" w14:textId="350BAAF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2B1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9FD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E7E7" w14:textId="5B01108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7361DB7C" w14:textId="75F39A1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0EA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66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F3C9" w14:textId="1BAB87A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097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CA7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4FA8" w14:textId="52E3A2B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00A1282" w14:textId="628C387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23E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67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1DB7" w14:textId="1E7EC53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F16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339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267F" w14:textId="01E655F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025AD526" w14:textId="4F1C7DD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E47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68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5789" w14:textId="005FA7E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065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6D8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545C7" w14:textId="7C7CDED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1948F7C6" w14:textId="0F89683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C51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69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8BE5" w14:textId="70B8AD6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DC3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B00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FDAA7" w14:textId="5D7EA0F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5DF8EAB2" w14:textId="7D9D7AA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1F8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70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50A9" w14:textId="77E1C8A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311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4D6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59E0" w14:textId="5DF2556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9B149C9" w14:textId="7937819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8CE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26E7" w14:textId="2BDC5EC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5EB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2A1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44810" w14:textId="34C2842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4E70C219" w14:textId="29DEACF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7BE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72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75F6" w14:textId="402DC31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097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6BA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E2006" w14:textId="2554365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AB79284" w14:textId="5E61F16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254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73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F9B8" w14:textId="36A2941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FB6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BC0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5CAE9" w14:textId="2AB66D1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B12E2B2" w14:textId="33A0E7F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A55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74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278A" w14:textId="1618E3F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BBA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3D2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EA613" w14:textId="33840D5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45210DE9" w14:textId="252C224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99F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75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31C9" w14:textId="53ED725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D2A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E47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C97E6" w14:textId="6C013B8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7127AE2C" w14:textId="465044C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8B9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76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A3767" w14:textId="57491D2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62A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753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C2FE9" w14:textId="0655208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011F7409" w14:textId="4D285AA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BD1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77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76AC" w14:textId="2AEFF99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715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BE3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BA80B" w14:textId="0ACDB25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6166E402" w14:textId="2C74579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381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78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9463" w14:textId="53471E4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6AA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575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11CD1" w14:textId="103F582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496AB7FE" w14:textId="1D318F1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0DC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79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AD23" w14:textId="566071A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FEB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8F9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A96E9" w14:textId="69265C0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7ED216A" w14:textId="0D515DA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711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80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C685" w14:textId="4CF3D83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882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FD9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9879" w14:textId="7FA5AD1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44D4B7E7" w14:textId="79FA5B3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ADE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81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90CA" w14:textId="41B9E48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7F7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735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9FB4A" w14:textId="11EF4EA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64082722" w14:textId="698C552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EBD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82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5A0C" w14:textId="1381249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534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B6B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BF384" w14:textId="24A97F7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63391AA" w14:textId="1608B49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1F3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lastRenderedPageBreak/>
              <w:t>83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4EFB" w14:textId="5C65F0B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D06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8B0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5255A" w14:textId="158CACF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21E6A0D4" w14:textId="7AA110F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05F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84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B5F0" w14:textId="4DCFEB2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C24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150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54C92" w14:textId="50D3347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06DBC25B" w14:textId="32D1461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BA5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85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30FD" w14:textId="3C7E099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446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41B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B4C28" w14:textId="519001A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15D6A116" w14:textId="55974252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CB5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86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5925E" w14:textId="4A43DE4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E2F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B84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2B0B" w14:textId="1C9B863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1C0962C5" w14:textId="09C6DD3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974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87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EAF8" w14:textId="28B3D2A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F3F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928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0674F" w14:textId="1579723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24A124D6" w14:textId="61975D6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E0A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88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E4721" w14:textId="0E2E61A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A79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F7B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680FA" w14:textId="6F20116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48764792" w14:textId="2053841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FB2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89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306E" w14:textId="2465576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D25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258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F9085" w14:textId="3CA2466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6903" w:rsidRPr="005026BF" w14:paraId="0F3D4C2A" w14:textId="525490F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927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90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C4AF" w14:textId="5ED7D1E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455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02C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9B0E4" w14:textId="25180B6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1AB9D542" w14:textId="2C015AE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AAF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91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B3E8" w14:textId="189D6F6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98C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1D4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878DA" w14:textId="267AD8F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7D50D5A2" w14:textId="3A7A2DF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FBB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92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C61F" w14:textId="6AC88BE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772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7EC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1E75E" w14:textId="51E183E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42DC0A62" w14:textId="11C4C6C2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A84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93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9284" w14:textId="2AAB041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D34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386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9C243" w14:textId="538EBD9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26C44B7" w14:textId="2F281462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1D3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94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8384B" w14:textId="7DC7C50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7E5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D65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2C01B" w14:textId="260B2C6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0177A0AF" w14:textId="67B0BF4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EA4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95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C923" w14:textId="43ABDCC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1CA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23D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9D47" w14:textId="15B4601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20DB9A40" w14:textId="40D1088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FCF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96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7934" w14:textId="3341A4B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820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157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0EA9A" w14:textId="43D7FE7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50E50B0B" w14:textId="75146B2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542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97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F34C4" w14:textId="78590C4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04B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CAB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4510" w14:textId="504920F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616A1FF3" w14:textId="0C4FBB7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92E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98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06C1" w14:textId="0B39973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FBB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9BF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662C5" w14:textId="2081D35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F7C7C94" w14:textId="516178A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9E5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99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737B" w14:textId="3B6A666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038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6E0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EBD5E" w14:textId="2F95418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64248898" w14:textId="4F9622F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18C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5585" w14:textId="7BE7665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B73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9CF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72C60" w14:textId="0C0026E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5B82D21F" w14:textId="45F0450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198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101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B9AB" w14:textId="636AEDC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BC9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0D8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3ECA4" w14:textId="7CE1F2C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7BA238F5" w14:textId="6707BA1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DB6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102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1C90" w14:textId="1831589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919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EA9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A87CE" w14:textId="032B2A8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76DA3A84" w14:textId="36DFD31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FF4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103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F19E" w14:textId="38207C8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438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086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0A2B" w14:textId="2A0BA1D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5332B466" w14:textId="26BF72D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CC8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104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D9D2" w14:textId="5155776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F60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235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46D28" w14:textId="1B4B6C7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7F9AD037" w14:textId="39EC75B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929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105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3CB1" w14:textId="56D2344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0E9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A5B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CE42B" w14:textId="378C57F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7A1CEF4" w14:textId="6778EBB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C86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106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F5CDB" w14:textId="592D93A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090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8E8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752E6" w14:textId="1E18411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474AE189" w14:textId="7A28DAB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39A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107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EC20" w14:textId="4485C55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586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138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CBCEA" w14:textId="238570A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17C7297A" w14:textId="14B34A5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326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108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F634" w14:textId="5AF1188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F47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6A2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7A560" w14:textId="513EE4E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4607C45B" w14:textId="0DA54CD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DAB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109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EE41" w14:textId="6E472FD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27E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9F2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9B97" w14:textId="74E1050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49385C7" w14:textId="2F8191D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B67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7EFA8" w14:textId="3C0400E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DB5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8F1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5ADF8" w14:textId="778BC35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A5C603D" w14:textId="2146233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F90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BA23" w14:textId="00A4ADF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A69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821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2947C" w14:textId="47D12DE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7D0C731C" w14:textId="336FF58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C58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81F6" w14:textId="48B287B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98A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1F4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C189B" w14:textId="3ED9EBC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043FF5C6" w14:textId="17080F5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E48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8D94" w14:textId="040E418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1B8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6C0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A32C" w14:textId="4936FF5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40E43517" w14:textId="7511399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622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647B" w14:textId="270AD9F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8A0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924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C54BE" w14:textId="5DEF9D5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0E768665" w14:textId="6DC19F9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982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35F4" w14:textId="6657958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B72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CB2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1989" w14:textId="4C7373B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583DD43" w14:textId="479DEFD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8CA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08AD" w14:textId="4910C8A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CF5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AF4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771AA" w14:textId="042BD36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72F11478" w14:textId="343E853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275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DD979" w14:textId="23EF136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B88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9DA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A7357" w14:textId="205AFE8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17256722" w14:textId="12BFD3A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2DE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45B1" w14:textId="2BD6963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642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FA1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7D9A0" w14:textId="5DE3332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1834CFF1" w14:textId="0DF94A4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3E2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7E804" w14:textId="624E4E1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A69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A19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251D1" w14:textId="6E0B54E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6903" w:rsidRPr="005026BF" w14:paraId="2D3140C8" w14:textId="78FA23B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041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C3216" w14:textId="7115CCF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4B4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17F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9013" w14:textId="5246884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5AA22070" w14:textId="6248D4D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166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DD15" w14:textId="6C6459E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57E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1AB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7BB3" w14:textId="76E6869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1D650D91" w14:textId="13EB0E5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599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122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5EE3" w14:textId="60D99B4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DA3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7EA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E8FE" w14:textId="04C76D8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018B243" w14:textId="5BBF6972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2F3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123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F46DF" w14:textId="1727D59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C1B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4D5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276F" w14:textId="71C0F5D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4DA9E38" w14:textId="6FCF5D3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7BE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124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EBF1" w14:textId="2BD36F7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37A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810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593C" w14:textId="12A4C66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5BD92D23" w14:textId="719FB6B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986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250C" w14:textId="696797D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37F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F8A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24615" w14:textId="565C0A0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4E8700FC" w14:textId="5550BE2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703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6896" w14:textId="4638359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195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BFB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55CF" w14:textId="23F87EC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F78B674" w14:textId="23EA157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A92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127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FC55" w14:textId="6EF5166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277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D65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52FD2" w14:textId="0F23D3B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3F45CA8" w14:textId="0A2E7EF2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65F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128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AF2A" w14:textId="4B6A4C4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B07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35F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8C076" w14:textId="6C7EA56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692C184C" w14:textId="4AACA77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676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129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DA78" w14:textId="47FE3E2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17B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C2E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171BF" w14:textId="519CD6B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1F0B4D91" w14:textId="499A1C3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14E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85823" w14:textId="7FA334A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E53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740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A6C63" w14:textId="08E5B9B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Sanger sequencing</w:t>
            </w:r>
          </w:p>
        </w:tc>
      </w:tr>
      <w:tr w:rsidR="00D86903" w:rsidRPr="005026BF" w14:paraId="351AED80" w14:textId="1F5FF9A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692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131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B159" w14:textId="33271C3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808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2CD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8661D" w14:textId="7011904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D2A6B8E" w14:textId="142A83E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269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132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0F3A" w14:textId="7E72637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E98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C87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9047" w14:textId="6CD8802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ACF2D6F" w14:textId="2D87523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020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133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2848E" w14:textId="055DAA6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0B2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F9F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EC9C" w14:textId="48B9575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B0F07E1" w14:textId="495A4E4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E2F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134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6623" w14:textId="755E649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08B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DAB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9DEF3" w14:textId="0957C81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7CEF224" w14:textId="0E0F4CA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3BA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135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15EB" w14:textId="4146D44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A97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426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D50DA" w14:textId="07A327D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C2D1AA1" w14:textId="515E769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1EC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8281" w14:textId="554A310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553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34B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5E36" w14:textId="193D348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879B02A" w14:textId="46A7EB8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726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137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79B7" w14:textId="1A4700A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1FF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59A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3F56F" w14:textId="5C14364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F23CC32" w14:textId="0B546D3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1A3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138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A8F6" w14:textId="30F1DCB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B31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7AE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E1678" w14:textId="0E73B7A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94B2A5B" w14:textId="09521C0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9EC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139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7256" w14:textId="49AD3996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4DF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FF5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97C27" w14:textId="08589A4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2DC40BB" w14:textId="077BF7E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D40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EAD4" w14:textId="158718E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C28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692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0EE51" w14:textId="4A23096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5C63ED9" w14:textId="3131095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22E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141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7B2C" w14:textId="7AD3B8A6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0CB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B2F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FC1B8" w14:textId="3D2D9BE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339ABC8" w14:textId="2DD9CAE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CCD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142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5548" w14:textId="1C2AFC8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8AB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727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8CDD1" w14:textId="19C39A3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2011D7C" w14:textId="0CBBB48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DBF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143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6BED" w14:textId="3825FCB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35F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40E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A6C40" w14:textId="7FFFA53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5456B3F" w14:textId="659F6BB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C96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144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06152" w14:textId="245CCB2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50E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2D5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3B65A" w14:textId="0D711CA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E3E59A7" w14:textId="2C6CD32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1C2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145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4DA7" w14:textId="16E971E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C3C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876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A97A" w14:textId="4764C9A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D32F6AE" w14:textId="75F151A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306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146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16B1" w14:textId="14C283C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696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896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58560" w14:textId="00999C4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12657E3" w14:textId="5691D13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7A7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147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9188" w14:textId="054553B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E7D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2B3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51B41" w14:textId="200C627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BA11EBD" w14:textId="4B92F35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6BD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148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0E49" w14:textId="5121CBE6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ECF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E55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D3C0" w14:textId="162A954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2BB740A" w14:textId="18CB75D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1F7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149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D3CD" w14:textId="1898236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227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CB2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495CB" w14:textId="7AAD712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D3D8B6D" w14:textId="39BF9C4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4C5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B178" w14:textId="1F93E38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0D9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B1F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BA591" w14:textId="6ADC1CF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7F578E3" w14:textId="6F70F64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876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151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33BD" w14:textId="078C0D6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B1C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EA2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4BF3C" w14:textId="194FD56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434DDAD" w14:textId="6B6AF31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887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152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00B6" w14:textId="22EB091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1FA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4C3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3472" w14:textId="26BB51C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836B3D0" w14:textId="7A1996F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029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153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9B3E" w14:textId="2DC803E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6B3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368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2267A" w14:textId="7B3DD67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FCAB66B" w14:textId="503B573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FE5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154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3568" w14:textId="6D49B0B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914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0B7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EA657" w14:textId="0E59D83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8B3CB7C" w14:textId="6F26D73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F1F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155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D145" w14:textId="3F0E595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FD6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971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C8964" w14:textId="27C8A45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C99E82F" w14:textId="3F0DF56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193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156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DD2D5" w14:textId="2486433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014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011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BF90A" w14:textId="5755D98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9C6114D" w14:textId="31ED889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01F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157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C8C8" w14:textId="4DCE2C76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8F4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67F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DDD87" w14:textId="1386D8C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5AD8687" w14:textId="3F0DBFC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A03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158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7297" w14:textId="21C8830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05A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196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2CC99" w14:textId="3737F24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17ED3EB" w14:textId="0AC227A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9C4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159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CC60" w14:textId="245766E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64A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41B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4474" w14:textId="7855BA3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03CD47F" w14:textId="42B6794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933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160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C12D" w14:textId="4813911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B74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407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72D8C" w14:textId="0BD6EEC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9B6EBC3" w14:textId="09D068B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0B4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161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F929" w14:textId="31B1419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8D9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785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F1552" w14:textId="4F935E1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639BA4D" w14:textId="5759E6D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743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162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AD7D" w14:textId="782F41A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54C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0AE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8C887" w14:textId="638CDC9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9A4262C" w14:textId="20678F6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DDF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163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E75D" w14:textId="47F7B70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93F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E83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55C07" w14:textId="2DF65C1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86DDC0F" w14:textId="566DC30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2A5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164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5871" w14:textId="053498E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B9E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688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0670" w14:textId="5F38187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07E8A44" w14:textId="63049A7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FD3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165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4786" w14:textId="4DD9985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A9C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502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71283" w14:textId="060FE1A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E9114B7" w14:textId="23A5C10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F89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166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9BCB" w14:textId="2FB6796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8A4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D1F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BFB19" w14:textId="2A509BA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E23B870" w14:textId="7CEBD742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AE9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167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7EF1" w14:textId="065C53E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C43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0B3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DEC5E" w14:textId="716F792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22C9A0A" w14:textId="4963457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910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168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2C389" w14:textId="1F0BF64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0F0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321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CFB1E" w14:textId="5C86DAA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E4511E2" w14:textId="5E78D61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561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169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6043" w14:textId="28F3B31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E05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B9C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B0CFF" w14:textId="3C800A1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B977245" w14:textId="2BAA8C2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CCB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170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A4CFE" w14:textId="282A8D7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A06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CAD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093E2" w14:textId="170F2B9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96438CC" w14:textId="030656F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795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C1E4" w14:textId="0382D23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260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274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352DE" w14:textId="3C08B5B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F20E2FA" w14:textId="519369B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A7B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172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63B5" w14:textId="4CC7981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DCE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CAE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BA23F" w14:textId="352F461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BAE2B19" w14:textId="42DD941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493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173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6A0BF" w14:textId="2021A95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955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9E7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83158" w14:textId="71A053F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EAB852A" w14:textId="38EB2A7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3F3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174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FDDD" w14:textId="4669DD9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D09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16E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93B40" w14:textId="2EC3123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AB23D07" w14:textId="4AA03BB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646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175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90D47" w14:textId="6667078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1D4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223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180D" w14:textId="0C9F756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D4956B0" w14:textId="28CD604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F83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176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BC3D" w14:textId="1997C04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2A9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49D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E04E" w14:textId="5C6859B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91C38A0" w14:textId="67AB217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68A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177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3918" w14:textId="6DB8F4A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F53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C18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068D1" w14:textId="2A47BFF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548782E" w14:textId="046239E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313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178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AB59" w14:textId="6B8FA59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612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FD9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3D2FE" w14:textId="1D9D315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4A65D90" w14:textId="5EA1EAE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582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179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8E2E" w14:textId="00D00E0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4A4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A89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D2C96" w14:textId="3279B33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45E1581" w14:textId="591F3E0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1E9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180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CF43" w14:textId="48B73F1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F95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04D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AF3F9" w14:textId="01DC0C3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6C00F31" w14:textId="776B46B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EEC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181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E88B" w14:textId="38FB5A2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ED9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C20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54514" w14:textId="71CD29F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7DBE474" w14:textId="169E30C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938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182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96BC" w14:textId="1DBF3DF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969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249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0E388" w14:textId="66CED07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7599CC3" w14:textId="752BFCE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3A2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183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3933" w14:textId="4CB95A3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082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D97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04B4" w14:textId="2720C5A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592B56F" w14:textId="63E9023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E77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184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A49A" w14:textId="7DC5D06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9DE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BD5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71973" w14:textId="2F4AFEF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F28A85D" w14:textId="61C231D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1C5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185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3E93" w14:textId="05F00ED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68B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049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EA71F" w14:textId="6B233FA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57649F5" w14:textId="688F584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F3D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186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B5DB3" w14:textId="6575299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4B8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806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9ADF2" w14:textId="424D331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64EB510" w14:textId="48407FA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F66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187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8775" w14:textId="5AC857A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716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D3A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E322F" w14:textId="26AEFD1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ECDC778" w14:textId="2B81029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094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188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6977" w14:textId="52D7491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EC6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BE2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DCF5A" w14:textId="2230F4A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A9CA8E5" w14:textId="3E985BA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41D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189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1A51" w14:textId="40151F8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724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503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E4AF" w14:textId="4B25E66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82B0EA7" w14:textId="73AA9EA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100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190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27F9" w14:textId="05675CA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5B3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2C3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6148F" w14:textId="080511C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6F77E06" w14:textId="732D6FA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D9E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191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9C4D" w14:textId="6D12E05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10B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EEA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93A4" w14:textId="4587CBA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B0D941E" w14:textId="381E686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8CD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192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D3B7" w14:textId="08348FF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1BE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241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7EFD8" w14:textId="059C564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2F04618" w14:textId="0B2C893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363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193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A471" w14:textId="6384D3D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28F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791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9201B" w14:textId="59A7AE4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9A21085" w14:textId="376F6D5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EA8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194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EE6C" w14:textId="79BF033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739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015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3B74B" w14:textId="10D4A4C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FC01DBB" w14:textId="0A7CDA4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9FF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195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FAC0" w14:textId="2FEC473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90E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097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F1768" w14:textId="48C1D30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BECBB6A" w14:textId="436F77E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604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196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87436" w14:textId="16745C1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40C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707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7CF9B" w14:textId="4EC9E65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9681895" w14:textId="17FD322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8DF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197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979B2" w14:textId="1531F65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A59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4CE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8995" w14:textId="3295C0C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AAB7CEC" w14:textId="5878506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E8F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198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D2798" w14:textId="38C46D2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C03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018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29DC6" w14:textId="3610E50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8A97231" w14:textId="626356B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6FD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199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403CC" w14:textId="629B58B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KDS-2249DK_3.199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576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611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1FAE7" w14:textId="412F6F3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EF747F2" w14:textId="249868E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9C8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832B3" w14:textId="7CA63FA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CB7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E7F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D5A83" w14:textId="53C9C4B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60D8945" w14:textId="3048C0D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FED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201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FFC8" w14:textId="10E4390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8EE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CF1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9C134" w14:textId="7E8C0AA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A0E2DCF" w14:textId="17889FE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C7C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202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E69E" w14:textId="1E6D12F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1B6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4C3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B5701" w14:textId="5D826E2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40C4841" w14:textId="38B1813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156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203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A50D" w14:textId="597D81D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D53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663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74106" w14:textId="6FC8D02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A23AE47" w14:textId="2670022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D96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204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C2A24" w14:textId="3EEC105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80F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68E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730D" w14:textId="05E6E11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FDFF29B" w14:textId="53AF5F0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A86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205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F2EC" w14:textId="013AD82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257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4F5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CFC11" w14:textId="0555A5F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74B22B5" w14:textId="0A18161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061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206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7BC4" w14:textId="4982489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FF1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17E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0004" w14:textId="41CDC01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47C67C8" w14:textId="7101001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442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207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9A89" w14:textId="2628E56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31B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13C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D09CF" w14:textId="0D4E07E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495DBF6" w14:textId="031A90C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21F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208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1246" w14:textId="09F5D6C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CAB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ACA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17FB5" w14:textId="0591AD1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D68A136" w14:textId="35BA1CD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3CE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209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C0F7" w14:textId="373E07E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830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297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7671" w14:textId="40AB11F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814099A" w14:textId="512E937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77A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E045" w14:textId="61C31BA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884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54D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1581" w14:textId="7DDD282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2214A7B" w14:textId="456CDA7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48D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34BF" w14:textId="1509194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4D6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C70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5F60C" w14:textId="285AC1A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6C83289" w14:textId="3667AFA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42F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3E30" w14:textId="191CA94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B67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E25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A189E" w14:textId="3CC3066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02D9B33" w14:textId="15396F5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AE4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959D" w14:textId="7B97618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998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972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36CA" w14:textId="20D9206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7F6687C" w14:textId="703328C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C50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4F2D" w14:textId="7986977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47D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E7E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F57C4" w14:textId="44BD668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D3CA2AD" w14:textId="2E7D5E8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1A6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92547" w14:textId="3B6CCAD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0DA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990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8B95" w14:textId="3113826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8EC04E2" w14:textId="34BF5F9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929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E9EB" w14:textId="57AEF05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E39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F8F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EA78" w14:textId="547F04E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174950B" w14:textId="303D60E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3F6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1EC98" w14:textId="6D4685E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85D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93D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BD50A" w14:textId="27EB2CE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349A6F6" w14:textId="3A54A30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9D1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549E2" w14:textId="458BE26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245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E5A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FA72C" w14:textId="5C33614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6903" w:rsidRPr="005026BF" w14:paraId="5E1DFD65" w14:textId="0B18D95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F1C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156C" w14:textId="22789FF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A2C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991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A19F" w14:textId="644D5AA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89D584C" w14:textId="18D0D61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024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326A" w14:textId="089EBDA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02A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453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C364" w14:textId="069C71F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ECC9ECC" w14:textId="694DBBD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19E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7E0B" w14:textId="4CDF46A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336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D43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22B5" w14:textId="3ACC154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9BCC6E0" w14:textId="3A6331D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B6E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222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977A4" w14:textId="5C4D81F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792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142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B608B" w14:textId="425804E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A11A8A7" w14:textId="5F7D70C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6DB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223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0137" w14:textId="24803AE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8A1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C94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C2BE0" w14:textId="45C0E4C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A2969DA" w14:textId="37724AB2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D70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224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D308" w14:textId="6661472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B46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56E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852A0" w14:textId="1415EF2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736F052" w14:textId="5B0ABF2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C84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38C6" w14:textId="3CF4623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AEA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919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389A4" w14:textId="28856A5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DAD58E0" w14:textId="0810790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68E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B7481" w14:textId="06689BC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6C1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095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C1E0" w14:textId="214E438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27AFE5A" w14:textId="71888C4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81C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227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AD1F7" w14:textId="762D7CF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B15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604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A6F70" w14:textId="528198C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C5A41C3" w14:textId="00F51AD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AC1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228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EA8C" w14:textId="5F96A92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A2B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7C7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2845D" w14:textId="50CE614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0DB2A2B" w14:textId="7E990EE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A49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229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167D" w14:textId="31E4828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86E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854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D4946" w14:textId="1877DFD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A414082" w14:textId="6B89790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6A6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7611" w14:textId="26705FD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333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3C1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4A07E" w14:textId="49D2907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28F18D9" w14:textId="6636E7E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824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231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FF4E" w14:textId="4018A88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51B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A9E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A71A3" w14:textId="2DFD3E3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3F667A5" w14:textId="1728BBC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286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232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D782" w14:textId="0D06D19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5E0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4D0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9916D" w14:textId="67495A3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3DBED9C" w14:textId="4DE2F15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130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233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2D69" w14:textId="59A423D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EE6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0C4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19CF4" w14:textId="0415CDD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B15FC10" w14:textId="7582B31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44F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234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F35A" w14:textId="08FFC49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96F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6DD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DC4B6" w14:textId="538661E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BA8C6C8" w14:textId="4671850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C58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235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E1F1" w14:textId="57260516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D2F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FD3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9342A" w14:textId="6565FE7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8996E3C" w14:textId="595EC6D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B44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0EE3" w14:textId="689DFF3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076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250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F5C2" w14:textId="14DFA2C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7EF8932" w14:textId="3E4B371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D4D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237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AB79" w14:textId="10550C9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0E5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AB3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D14C4" w14:textId="6275533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5D732E7" w14:textId="73BA5D2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1FE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238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9BFF" w14:textId="290B8C7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316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CC8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5B242" w14:textId="4A06160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F2B8CFC" w14:textId="787D8C5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BC4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239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F371" w14:textId="3B18BEE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155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460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DCE96" w14:textId="6689165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CAA6968" w14:textId="277AB99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69B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0D7AB" w14:textId="0D8A445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7F7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782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E6BE3" w14:textId="3429E53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5CF3EDD" w14:textId="69C9001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6A3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241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72A2" w14:textId="0C6CCF4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829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136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4CE77" w14:textId="464C176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DA96110" w14:textId="2F5BF45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AC6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242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2D374" w14:textId="455841B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B44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B96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9AA48" w14:textId="702A6D6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CE4F06D" w14:textId="31FB3D1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945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243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3B7A" w14:textId="65DEC7E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6C9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E2A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45323" w14:textId="26B4285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3E7B1B3" w14:textId="03E9FD7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41E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244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5904F" w14:textId="2EA8A7E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32E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28F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E4D3F" w14:textId="687B76E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A41BE2F" w14:textId="3EAEEDA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E05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245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576C" w14:textId="173D92A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957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B7C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EE971" w14:textId="638C6C3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B6DAB59" w14:textId="19839B0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104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246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444C" w14:textId="5317A57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E7C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CB2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E7111" w14:textId="1D1FF84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12E98AB" w14:textId="442D26F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408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247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95E1" w14:textId="4D33037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89B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0FE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B99DC" w14:textId="6E83CEF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6483C54" w14:textId="1402E7F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99F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248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256C" w14:textId="3918F28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880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A49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949F1" w14:textId="51A8F05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32051C2" w14:textId="77F6064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259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249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680B" w14:textId="0D1C0586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608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43D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C2C49" w14:textId="591A16F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27607A6" w14:textId="2B3E189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7F7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6845" w14:textId="070CA42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04D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B96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27037" w14:textId="58F10E1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CF2B275" w14:textId="21DDC1B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286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251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9FC7" w14:textId="0B122336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68E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4BB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D01E9" w14:textId="32B6D0A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146A9A4" w14:textId="5D02B6F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04D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252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7EA93" w14:textId="3A981B9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D8E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E50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15D8C" w14:textId="2A6EEB3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6C5BC1B" w14:textId="418C29A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DFD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253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AD66" w14:textId="78678A4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CC5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03F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7E17C" w14:textId="7C4242F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F8D42C3" w14:textId="24E7545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1E7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254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A016" w14:textId="3730D3D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323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AFE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ACDD7" w14:textId="1510017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1C06044" w14:textId="1215FE5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EBB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255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79C9" w14:textId="673C616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F79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91D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AB56" w14:textId="2214A59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A9E249B" w14:textId="65FC8AA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E52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256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B17B" w14:textId="1270CAD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8AE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D9B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8035" w14:textId="0D20912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9A880B8" w14:textId="2E6769E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5A6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257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CD4D9" w14:textId="0C23471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6D1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C02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14D6" w14:textId="356C769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3008E08" w14:textId="41A63FB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152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258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017C" w14:textId="6B22DFC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D21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2A6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7466" w14:textId="1D0DF29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AC7E497" w14:textId="4478006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8FD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259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EBA5" w14:textId="33EF6AB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1B6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AE4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34E2C" w14:textId="3B1F869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7230633" w14:textId="5CDA861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512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260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B013" w14:textId="02DE134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670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2BC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673A0" w14:textId="437BD1A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7D1098F" w14:textId="1ADC9CA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A00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261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4192A" w14:textId="1C95422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08B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57F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35338" w14:textId="002702B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4168421" w14:textId="1BD8696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707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262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F63F1" w14:textId="251701E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DEC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5EE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9D50" w14:textId="739FAA1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07C62D8" w14:textId="722B344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E4E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263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69C6" w14:textId="7EB196F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A93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BBF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A16C" w14:textId="4F4C905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A4F6526" w14:textId="1E9966C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E53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264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51DA" w14:textId="4E70C0C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1C4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4C1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95621" w14:textId="47494D9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92F87EE" w14:textId="75AF80B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1A0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265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535C" w14:textId="56A05F3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E1F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952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961C3" w14:textId="62317AD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AB1E59A" w14:textId="3D5D84A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86F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266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3D00" w14:textId="6172BC4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FF7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699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6E1FE" w14:textId="1F4312D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B4E3049" w14:textId="666F893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28A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267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459F" w14:textId="09AD686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B76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F80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13484" w14:textId="6B361EB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E067D6C" w14:textId="6C330DB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312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268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1D01" w14:textId="5C8A056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6A8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B67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7AC3" w14:textId="16461CB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BE014FE" w14:textId="7DE2A54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66A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269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283B" w14:textId="35FD90F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456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AF3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AB388" w14:textId="1AC778A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4335B92" w14:textId="575728D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34B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270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D4D3" w14:textId="0D121D0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912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1BD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BE8A" w14:textId="716CB45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A07B795" w14:textId="021D934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DBC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8F81" w14:textId="0AEF5B6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076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D57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A791" w14:textId="72509D9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E5B13E7" w14:textId="23067BA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8D1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272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B3DF" w14:textId="1B93109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704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BD0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2C47B" w14:textId="19B9A3A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9B8F4EB" w14:textId="205B8FB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496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273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CF01" w14:textId="73EFEF8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4A5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5B9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50F35" w14:textId="01C8581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20D0817" w14:textId="7A6F4B4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AA4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274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08AC" w14:textId="56C41DB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8A5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465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5C80" w14:textId="7DE8786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9EA3623" w14:textId="3D531E8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32B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275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B66C" w14:textId="3CB537C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2C5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0C8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73E05" w14:textId="5A6089B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8BB8794" w14:textId="39E9D9D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C52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276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BE09" w14:textId="407579D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610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D3E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65C67" w14:textId="448F66E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12DD8EB" w14:textId="50BEAEF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353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277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F9A4F" w14:textId="4A704F06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90E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D83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C3D09" w14:textId="4C6C763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2C03BAB" w14:textId="660AEDC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98A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278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D3A5" w14:textId="51946F9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5BC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A38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1DDBD" w14:textId="77FF762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069AE49" w14:textId="49CA4A1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E49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279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3E8B" w14:textId="46891E7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165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CCA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05E1" w14:textId="1E64275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CDE2E67" w14:textId="532486F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DFF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280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D2F6" w14:textId="156185D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105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C5C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BD5A1" w14:textId="0345C33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4701438" w14:textId="7C41DB5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F29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281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8E82" w14:textId="5957F95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CA2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D59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7A60B" w14:textId="265EFEE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DB5DA4B" w14:textId="235AE55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921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282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7B55" w14:textId="584816F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279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E98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D7F24" w14:textId="2566C42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6872CB5" w14:textId="5802D5E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66A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283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0FBC" w14:textId="60A4CCA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4FC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4CC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60390" w14:textId="72801F4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6C1769E" w14:textId="2222022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015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284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FE597" w14:textId="2D4B155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8A2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D74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D2EF" w14:textId="383BC99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56E9375" w14:textId="3AD38B7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4B3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285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33B5" w14:textId="347F07D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8AB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276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A78FF" w14:textId="68B1A30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B99A646" w14:textId="6646726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C9F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286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F059B" w14:textId="085DB84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EA3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2BA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2E1C" w14:textId="01C9644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701A24B" w14:textId="019E3EF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B32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287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E1D1" w14:textId="0E72389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C6D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537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1D43C" w14:textId="2619760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1BDA818" w14:textId="7FC6744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FB9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288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2631" w14:textId="442BEAF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264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459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6EA34" w14:textId="39D1A9C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E0FBD12" w14:textId="56BEB4E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6C7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289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29F0" w14:textId="63E2B47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96B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724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EAC53" w14:textId="3B6B5A3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F67EB20" w14:textId="31D2A76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4CF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290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132C" w14:textId="0B31264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5E9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BE5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CC007" w14:textId="206FB8E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64A96CB" w14:textId="542A504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EF5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291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7F60" w14:textId="779703E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442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F0B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B484" w14:textId="791665F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1E8ECB8" w14:textId="2398083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C78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292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F7C50" w14:textId="777CB98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C7D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D84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6A85" w14:textId="6B5296F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981685D" w14:textId="34AFA49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08E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293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E116" w14:textId="06E5AA4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C7E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E57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A2D31" w14:textId="5A763A4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B12047B" w14:textId="32AA533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98F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294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2C1F" w14:textId="48F43E1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8CC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C79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6A6DD" w14:textId="04A77B3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1ED47DA" w14:textId="30DDD5C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E30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295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CAFF5" w14:textId="5CFE570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FBD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EC3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E98FE" w14:textId="282E74E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EA31130" w14:textId="089EB78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628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296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3AFF" w14:textId="245CEE7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33E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35D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FC93" w14:textId="1948655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C83B93C" w14:textId="571ABCC2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376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297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4F05" w14:textId="1C347BE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30E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0A8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4F3F" w14:textId="0963974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19E61A3" w14:textId="70544EB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0FD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298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3553" w14:textId="2481593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992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4B8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8D5D" w14:textId="4CAEC01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1A28094" w14:textId="4475FED2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98E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299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FACD" w14:textId="1148F4E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KDS-2249DK_3.299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8F7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D85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D89F7" w14:textId="670B97D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B69EBD4" w14:textId="467D11A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8FD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A48C1" w14:textId="6E36313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F48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6FE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B5C55" w14:textId="42CC94A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9442F65" w14:textId="6E118BE2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133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301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C75F" w14:textId="300A5BE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6FA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92D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49D3" w14:textId="3D70A9E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E417469" w14:textId="780C7D2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1CD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302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4F0F" w14:textId="18756A3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C73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8D5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BE06" w14:textId="2633FDA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CF9D6B4" w14:textId="5BB6C0D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BB4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303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A805" w14:textId="6B79898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A7E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10F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FC5B4" w14:textId="3397DD7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A8538AD" w14:textId="4584464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A4B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304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B47A" w14:textId="309D614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AEC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9E8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8650F" w14:textId="6418159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43C8607" w14:textId="5650BD0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1A3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305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9F5E" w14:textId="20A8951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C3C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489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4E7E" w14:textId="0B01294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6FD3DF0" w14:textId="39113E2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8FF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306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ACE7" w14:textId="7917107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004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358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A55C0" w14:textId="469895E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2C4D87A" w14:textId="1B62D3E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E04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307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DCB4" w14:textId="04DEF66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BCF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CFF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E896" w14:textId="66BC93D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807CE8E" w14:textId="13B5394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A9A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308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EDCC" w14:textId="789F932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7B6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206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3F140" w14:textId="6B808AC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A9C491B" w14:textId="584C0DA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E29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309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C638" w14:textId="1CDE034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4CD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205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5AEF7" w14:textId="3D58CEC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B1DD0BC" w14:textId="459D80F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68E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16F3" w14:textId="0C31BF26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53B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CC2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0F00" w14:textId="13029ED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10098CD" w14:textId="7C0A7A8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95D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0EE8" w14:textId="6B7ED94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9DC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17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C1983" w14:textId="6695389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0FFB81F" w14:textId="7F526A5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9BC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210D" w14:textId="5C2562F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A31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5D6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5A362" w14:textId="05A8A41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0809ED3" w14:textId="6767614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3B3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023A" w14:textId="21530C1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4E8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5FC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B873C" w14:textId="31ABD8C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5AAD555" w14:textId="383DBBD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B62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DF05" w14:textId="0A032D6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BAA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826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B6B2A" w14:textId="28A81CA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1870256" w14:textId="1820B7B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053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F883E" w14:textId="36F10BC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58A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36B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FAF1" w14:textId="545F8AF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0CE4F19" w14:textId="4B95136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758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D504" w14:textId="585E935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DDA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62C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20F9" w14:textId="7062A88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4D92BF3" w14:textId="31F0A34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226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F60D" w14:textId="3F47183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3DB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86E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5C930" w14:textId="13E72BF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721C747" w14:textId="24108DD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C45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5CB8" w14:textId="4F8907A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045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580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1EDC" w14:textId="268F5B8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497232F" w14:textId="082D8372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A90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B718" w14:textId="56F6D7F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203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814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856BF" w14:textId="64B83DD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F250E9E" w14:textId="0DA8B0D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AA3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83921" w14:textId="56C84A8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7A7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C1A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4880" w14:textId="0B29202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9D15A4C" w14:textId="6B01150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BE8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457C" w14:textId="5CE07D3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922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59A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A09B" w14:textId="43C215E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3D4496C" w14:textId="61386B6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EE6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322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A243" w14:textId="2B3105E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AAB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5E0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D2243" w14:textId="07CE6A0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BE8702E" w14:textId="34B44CE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6DC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323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5851" w14:textId="12BBE44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D9E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D29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8337C" w14:textId="14C649B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4B1F755" w14:textId="3BDD070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443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324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9D1F6" w14:textId="794637D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BE5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89C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5057" w14:textId="16079E2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C826DA8" w14:textId="0F4F4BF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2F8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0C7E" w14:textId="1E099956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F03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B7B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2A2FD" w14:textId="3D4BAE8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9F142BC" w14:textId="641483B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8F0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C3CC9" w14:textId="714C2EF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A49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155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EE838" w14:textId="1B73B29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0601598" w14:textId="22591D4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EC8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327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F245" w14:textId="12B19DF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200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7F2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5FF18" w14:textId="4096DEC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838A8F3" w14:textId="36827A7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4FE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328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D331" w14:textId="430581B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036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338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0080" w14:textId="76EDAAF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13044C8" w14:textId="30485D4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4E8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329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E86F" w14:textId="454E2EC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B31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EE6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1EB9" w14:textId="16C5DAA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FB63863" w14:textId="20926B2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723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8ADB" w14:textId="4C851B8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D13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2D2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0F28" w14:textId="3F61B5E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861F3DA" w14:textId="3AC58CF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E8E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331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F0CB" w14:textId="297DEB3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58A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3F1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C9EDD" w14:textId="228BF6B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4876065" w14:textId="029C61A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C94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332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EBBA" w14:textId="5EB5DA1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16F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A84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BE32B" w14:textId="6E85CE1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9CB6E38" w14:textId="44B2FFA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C9F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333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3F27" w14:textId="017CDC9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86C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17F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5FCC" w14:textId="1E3FED8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D901713" w14:textId="06F85AA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2E1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334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EB38" w14:textId="2E27F2E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B7B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77F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B8D5F" w14:textId="1587E4C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B0CB209" w14:textId="3C10A47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ED4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335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95BB2" w14:textId="4D9DBA5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826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488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5B64" w14:textId="195F870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C0950E0" w14:textId="75400D7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0B6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BCFE" w14:textId="1E5AB49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542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745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29F4" w14:textId="00CAB80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C23B1DB" w14:textId="33A8B6E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735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337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5EC3C" w14:textId="18CDDDB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778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B66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D8AF7" w14:textId="7C02EB1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5EAF75B" w14:textId="26E65AD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F9E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338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B023" w14:textId="280A0BA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28C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09A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6D8F8" w14:textId="17029A1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511D34B" w14:textId="5D3033E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0DA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339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0D2A" w14:textId="246E0D9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F44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107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319EE" w14:textId="59DD5E2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9199382" w14:textId="36CE102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95D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891D" w14:textId="2D0C205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EAD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E52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F1A57" w14:textId="1C72188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F15785F" w14:textId="4549958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BE9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341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7C75" w14:textId="454266B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4BC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D34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1DA7" w14:textId="6023870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4D04D5A" w14:textId="71BDD22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B5D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342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7F783" w14:textId="609A79C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207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B18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45925" w14:textId="4E00C44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650EEDE" w14:textId="55F8326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503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343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5EB47" w14:textId="213E13D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DD7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A31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2464D" w14:textId="0E77C23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6CC86A2" w14:textId="6BAB302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8CF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344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DE03" w14:textId="658B1AE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0F1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358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4513F" w14:textId="2362CF0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381F1E8" w14:textId="7AC6CDF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B67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345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B7BF" w14:textId="24950CC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E83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3B7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809EB" w14:textId="20AD6D4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9DAC835" w14:textId="1150D72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304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346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6D02" w14:textId="051812D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D5A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E95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C8CF" w14:textId="3847056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44C67EC" w14:textId="46025EA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810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347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D956" w14:textId="0797DF8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926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80C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9518" w14:textId="17A81A5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82A57D1" w14:textId="3FAEE40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BED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348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6252" w14:textId="59A6C14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AA1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5CE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ECE77" w14:textId="27082D9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5516DE4" w14:textId="48595D9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F2D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349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52E9" w14:textId="6D50EE3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685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DE8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884A9" w14:textId="7FCAB2F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C414FB8" w14:textId="31A995F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6CD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4F1E" w14:textId="54CFD41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E66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A3B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9F0AD" w14:textId="1E4123F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2821335" w14:textId="15C492C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195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351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F93D" w14:textId="202FCE1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779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F0C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F752C" w14:textId="440CCFF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A64CD25" w14:textId="0A26498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96F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352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8336" w14:textId="650158C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744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84F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FF298" w14:textId="3A92CA1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A43C5B0" w14:textId="787BC6E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075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353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97AF6" w14:textId="7FB80576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E77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822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74DD" w14:textId="2C5E9C6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6C5525B" w14:textId="3A91B4C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D66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354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91EC" w14:textId="51B6760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CB2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38E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6167" w14:textId="44A31E6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2CE57F9" w14:textId="7208C04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55E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355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C9D71" w14:textId="5FDAD59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9F7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608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45F18" w14:textId="40D1CFA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A71DA51" w14:textId="03B1803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D8B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356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44C9" w14:textId="6941D78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B33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9A9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19B39" w14:textId="4C17EDA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794A9EA" w14:textId="34D6469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1D2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357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74AD" w14:textId="1DF63AA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C3B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76D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F8885" w14:textId="4D05953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D777DD5" w14:textId="01D25C1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679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358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4082" w14:textId="0A35B02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929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A31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3913A" w14:textId="6A39F52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A985C56" w14:textId="7FDBBBF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163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359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1566" w14:textId="48B38F9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D1D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A1C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CA66" w14:textId="4C7EF6B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A658DE3" w14:textId="2B904AA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3CC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360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DA4B" w14:textId="2B97D83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189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D65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D8A90" w14:textId="3DCCB07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A7D9BB4" w14:textId="4147A40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25F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361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B43AA" w14:textId="7B4E7956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81A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07D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4F8D" w14:textId="709B809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29F92F2" w14:textId="1721856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09E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362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CD24" w14:textId="0C91E3C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8DB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2CD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716D4" w14:textId="18A181F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25F7CFA" w14:textId="20D62F5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090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363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5DD0" w14:textId="53DB6BB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A93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573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3D235" w14:textId="0702C6E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CD2DB13" w14:textId="15CADD0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570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364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9FAC5" w14:textId="12A5A83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CC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93B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6123" w14:textId="1095694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F764673" w14:textId="09E808B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1F5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365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E830E" w14:textId="78338AE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953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273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3549C" w14:textId="4EF4AF1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9BAE697" w14:textId="607E033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7AD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366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C533" w14:textId="6C64342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24B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95F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D9C1C" w14:textId="1BED1D0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A1BA1FF" w14:textId="030FC9C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221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367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DA7F" w14:textId="5B31A896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03A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8BB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D8A6D" w14:textId="728081E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98AB5AD" w14:textId="1E5E4FF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A34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368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CD5C" w14:textId="1B1D7C6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11D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79F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F0469" w14:textId="4704FA6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FE197CA" w14:textId="2817B45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94B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369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E662F" w14:textId="553A433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DEE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4F3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2888" w14:textId="2507EA5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63F85A3" w14:textId="27BAB93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240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370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831D5" w14:textId="3730D5D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739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94E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0EC7E" w14:textId="3BB69F3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62348DF" w14:textId="1EFC4B7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93B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6A43" w14:textId="6787880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483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F81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83D31" w14:textId="6805F77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281B627" w14:textId="002F4F0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992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372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28C95" w14:textId="557AF506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2B2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A77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90DF" w14:textId="47F4445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BFF7DC8" w14:textId="5179248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F74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373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EAB5" w14:textId="6916B7A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F71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4FA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A53A3" w14:textId="00EE6D7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9CF317E" w14:textId="7E79680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196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374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63A7" w14:textId="27905EA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D25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10D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40CC" w14:textId="55EB0A8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90D3127" w14:textId="055C49E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632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375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A815E" w14:textId="688C167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E7F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A90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CE449" w14:textId="34FEFC9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4D33D7A" w14:textId="4FFA292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AD8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376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5117" w14:textId="6146BF5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9D8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D49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96B66" w14:textId="352DDAB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9A18BE2" w14:textId="3E80C49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4EC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377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2F5C" w14:textId="7227BDA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AFD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C52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1E4E" w14:textId="3B2D7E5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EDEB683" w14:textId="1C9FCDD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317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378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6B6AA" w14:textId="79A3A75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6B1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B78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1749" w14:textId="5B54CF3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EC60009" w14:textId="08DCD66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B9F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379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66A82" w14:textId="16571E8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BEC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22C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9D2CF" w14:textId="5F9E0AE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BEB63C2" w14:textId="52F2E34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1C6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380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9207" w14:textId="2739FE6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04F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2DB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640FC" w14:textId="4D153A4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88B2B95" w14:textId="3D1779F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BC4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381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9CF7A" w14:textId="76E0759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536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BA8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EB8A5" w14:textId="4269810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3534789" w14:textId="23A6C01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B8B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382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FAAF" w14:textId="1C0C6EC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E51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65B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41A6E" w14:textId="648784BD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E530168" w14:textId="784A39A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45D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383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E2C2" w14:textId="2402E6C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248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8EF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B685" w14:textId="3DFC446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CFD057B" w14:textId="1AEC51E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E4E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384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179B" w14:textId="1E5BCD9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7D2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69C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EE428" w14:textId="11D8823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34D2DC6" w14:textId="224D37E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F68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385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97BF" w14:textId="42E9D76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5A2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1C8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BDC4" w14:textId="3A08B30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5465916" w14:textId="374E2D72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F0C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386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DE33" w14:textId="5278F87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2C4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AE1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47F4" w14:textId="7AC7EF3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3F3C4F6" w14:textId="0790154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96E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387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EFE8E" w14:textId="05E06CC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5C1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85C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D898E" w14:textId="633150F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AF89D2A" w14:textId="6FAE028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1A1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388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910B" w14:textId="0DBA0B0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29E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C47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33C7A" w14:textId="75FB3BD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5533BB3" w14:textId="49E8407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140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389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F3C3" w14:textId="3546B5C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418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A38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E4F93" w14:textId="42337E7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686B971" w14:textId="68DD217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0AB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390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A2F0" w14:textId="74B7AA9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9B3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788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8C093" w14:textId="4C87BA0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5B1D75B" w14:textId="3E50DEA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EFF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391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3D8E" w14:textId="451952C1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493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0B5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A0ABA" w14:textId="0DF78E3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5B3A264" w14:textId="3ACC9F4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943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392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4A90" w14:textId="77888A8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59D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892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31FD" w14:textId="6D184D6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48BECB0" w14:textId="2822882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AE84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393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F623" w14:textId="4C385EA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840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5FF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DC0EB" w14:textId="585ECF7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D884F4A" w14:textId="5C460EA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E0E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394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A90C" w14:textId="2992EF7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099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17E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A0F9" w14:textId="484B1BD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5DF100A" w14:textId="5351C94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973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395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C5DD" w14:textId="04F9DC8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818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0F5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43783" w14:textId="0479009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FEB63FF" w14:textId="384FFFB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44C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396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29A1" w14:textId="008D421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E1F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06A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1C520" w14:textId="3118A51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A105FCE" w14:textId="43E6BB2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2F5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397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E044" w14:textId="462E390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6B5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C6B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7AC5B" w14:textId="1982C72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1868E2A" w14:textId="7B1F43E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5A8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398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67850" w14:textId="764EFAB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6B8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0B6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CFE09" w14:textId="491E6AB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F4B29D2" w14:textId="3AFB0D3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C4F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399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EEB0" w14:textId="09F7D80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KDS-2249DK_3.399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821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C5D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BF83" w14:textId="2EF203D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9833CEC" w14:textId="1F3CB1A6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1DCD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42A5F" w14:textId="04277F9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63B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32B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7F3CF" w14:textId="158A42D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A3BDF19" w14:textId="643BD99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E42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401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8643" w14:textId="7A560DF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921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E08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6BA49" w14:textId="743430D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D93C033" w14:textId="09E2573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B64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402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50F5" w14:textId="52633F6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AE8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58A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9B1D" w14:textId="11427B0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E707490" w14:textId="256C45A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48B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403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1C0C" w14:textId="44836D5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DF7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895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17AD" w14:textId="3E777E8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264B7FA" w14:textId="3D63AA82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A27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404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57A6" w14:textId="01067B2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44A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DA9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150B" w14:textId="093F0FD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14AD0BA" w14:textId="69B9439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E0C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405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7F9A" w14:textId="70B01548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DEB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971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BD46" w14:textId="534E6C9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800C626" w14:textId="4CF51F2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501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406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AE74F" w14:textId="2E2D643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85A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749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880A4" w14:textId="02A7AD8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C4D5BBD" w14:textId="3DB4092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9A2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407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D087D" w14:textId="1E6B71E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64F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875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AE5B" w14:textId="75B8C60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1F5B1D0" w14:textId="0129654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1A4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408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0876" w14:textId="1AFE249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86C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9B4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EA1EB" w14:textId="4C918D9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94BCE79" w14:textId="06191E3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22D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409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BD37" w14:textId="22CE244C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A22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5ED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9CDC0" w14:textId="06F1369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9A9210B" w14:textId="2129961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ECC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224C" w14:textId="59534BF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AAA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C76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069CA" w14:textId="6EC71D4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C0B1383" w14:textId="6E726F7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A6A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E754" w14:textId="6B96A3E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3DC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16D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B8C03" w14:textId="67BC483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EF1F03F" w14:textId="1E330BB7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5C4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323D" w14:textId="4175CC0B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203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671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53E6E" w14:textId="3D2B9B8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A4B0CC7" w14:textId="2D487EB2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6E9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5831" w14:textId="5F21A8A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38A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306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14E87" w14:textId="4CFA8EA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1517B660" w14:textId="5AF261F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D45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8B63" w14:textId="294FBC4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373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580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92E8" w14:textId="433FFCEE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F113DB0" w14:textId="4416D88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2C55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A034" w14:textId="72F7A13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D73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0BA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81EA" w14:textId="08D702E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1E52DF6" w14:textId="322DC18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8D5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2F495" w14:textId="20F0097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D7E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FE8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70675" w14:textId="3B96A2C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3D5481B" w14:textId="0387B02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D57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9F853" w14:textId="33A77E9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343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CDF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70AE" w14:textId="1CF027E8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56D58FF6" w14:textId="391023A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29D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3A5B" w14:textId="3BAFF2F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591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FC1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5651C" w14:textId="4437A0C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F01E17C" w14:textId="0C7DCA5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C481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7788" w14:textId="6809E47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811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EDC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D7A1" w14:textId="25210183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4E8235E" w14:textId="42CF37A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303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B2DA2" w14:textId="5E8DD20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96C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9AD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7DE03" w14:textId="7E43D00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187818E" w14:textId="44A540D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BC7F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049E" w14:textId="01BEACD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E8E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E48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4F94" w14:textId="0A90D41F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3F61E41" w14:textId="665A130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0A1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422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AD918" w14:textId="0AF8546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506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3B5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A0C21" w14:textId="71265DA2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A07E20F" w14:textId="71B13D6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515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423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88FB" w14:textId="73C98BD0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0F5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C77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DCBB" w14:textId="67E30EC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CC6024D" w14:textId="47D29BE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598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424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E6D99" w14:textId="1605B07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6837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D37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49628" w14:textId="0CBADD1C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BD2AA44" w14:textId="7733492C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12C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F940" w14:textId="3AB6C32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B74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42D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B02E4" w14:textId="77C13577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773094C" w14:textId="471E285E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E35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9AED" w14:textId="1068F926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63A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7A0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7E47" w14:textId="4A2CFC3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A28F32E" w14:textId="039F8E0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846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427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0416" w14:textId="262ADBB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A15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C51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6AC7" w14:textId="3AD45F5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EAE1330" w14:textId="70F794FD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F909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428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FB97F" w14:textId="553B6B5F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EDD8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2D7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BA8B7" w14:textId="005A372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BC75F21" w14:textId="7F309CBF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FF2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429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C938" w14:textId="6392F353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56D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51D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A4BBE" w14:textId="200326B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65A4027B" w14:textId="7E03C4EA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58B7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5B9F" w14:textId="178DB2DD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8EE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C08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30FA" w14:textId="33F02560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75392105" w14:textId="149B1E40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1EEB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431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F0F55" w14:textId="3213777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3AA5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B51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46E8" w14:textId="1ED6AA45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4E9C42C4" w14:textId="6573F1C5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A08C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432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FEBB5" w14:textId="2FDBE0E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583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3189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F0582" w14:textId="2C4EDD1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3A9F943" w14:textId="471AFC3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258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433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95F3" w14:textId="214F1C37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4B3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6E51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ABEF1" w14:textId="68850596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C850379" w14:textId="18DE16B9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3F08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434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D885" w14:textId="72FA22D9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2C26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92B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A728E" w14:textId="52342ED9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2BAD6E38" w14:textId="2F2A2651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163E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435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27D6" w14:textId="0117D9DE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F204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62EA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AE30" w14:textId="36F60F2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6701FE5" w14:textId="3AD505D3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3190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C2545" w14:textId="0B0DD70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BE9B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019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D4BAB" w14:textId="18AF25BB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357434C" w14:textId="5FF76644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7693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437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5ABD6" w14:textId="2CFE853A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00B2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wt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58D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1AF1" w14:textId="1247280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4F6B427" w14:textId="515110D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7DD2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438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B881" w14:textId="3B49E012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172F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5C9C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08896" w14:textId="4ED6D3F4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00B9E142" w14:textId="1EB327EB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E9BA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439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848D5" w14:textId="1C25D424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D910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11CD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F19F7" w14:textId="228E21D1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  <w:tr w:rsidR="00D86903" w:rsidRPr="005026BF" w14:paraId="3D83C9B8" w14:textId="249DB928" w:rsidTr="00D9189C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5726" w14:textId="77777777" w:rsidR="00D86903" w:rsidRPr="005026BF" w:rsidRDefault="00D86903" w:rsidP="00D91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440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3328" w14:textId="724830B5" w:rsidR="00D86903" w:rsidRPr="00D9189C" w:rsidRDefault="00D86903" w:rsidP="00D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D9189C">
              <w:rPr>
                <w:rFonts w:ascii="Times New Roman" w:hAnsi="Times New Roman" w:cs="Times New Roman"/>
              </w:rPr>
              <w:t>KDS-2249DK_3.440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6F8E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7553" w14:textId="77777777" w:rsidR="00D86903" w:rsidRPr="005026BF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026BF">
              <w:rPr>
                <w:rFonts w:ascii="Times New Roman" w:eastAsia="Times New Roman" w:hAnsi="Times New Roman" w:cs="Times New Roman"/>
                <w:lang w:eastAsia="ko-KR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4EAC1" w14:textId="41B4112A" w:rsidR="00D86903" w:rsidRPr="004164B7" w:rsidRDefault="00D86903" w:rsidP="00D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D9189C">
              <w:rPr>
                <w:rFonts w:ascii="Times New Roman" w:hAnsi="Times New Roman" w:cs="Times New Roman"/>
              </w:rPr>
              <w:t>rhAmp</w:t>
            </w:r>
            <w:proofErr w:type="spellEnd"/>
            <w:r w:rsidRPr="00D9189C">
              <w:rPr>
                <w:rFonts w:ascii="Times New Roman" w:hAnsi="Times New Roman" w:cs="Times New Roman"/>
              </w:rPr>
              <w:t xml:space="preserve"> SNP assay</w:t>
            </w:r>
          </w:p>
        </w:tc>
      </w:tr>
    </w:tbl>
    <w:p w14:paraId="14BC2FF0" w14:textId="6A00D156" w:rsidR="005026BF" w:rsidRPr="00D9189C" w:rsidRDefault="00221066" w:rsidP="00D9189C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z)</w:t>
      </w:r>
      <w:r>
        <w:rPr>
          <w:rFonts w:ascii="Times New Roman" w:hAnsi="Times New Roman" w:cs="Times New Roman"/>
        </w:rPr>
        <w:t xml:space="preserve"> </w:t>
      </w:r>
      <w:proofErr w:type="spellStart"/>
      <w:r w:rsidR="00D9189C" w:rsidRPr="00D9189C">
        <w:rPr>
          <w:rFonts w:ascii="Times New Roman" w:hAnsi="Times New Roman" w:cs="Times New Roman"/>
        </w:rPr>
        <w:t>wt</w:t>
      </w:r>
      <w:proofErr w:type="spellEnd"/>
      <w:r w:rsidR="00D9189C" w:rsidRPr="00D9189C">
        <w:rPr>
          <w:rFonts w:ascii="Times New Roman" w:hAnsi="Times New Roman" w:cs="Times New Roman"/>
        </w:rPr>
        <w:t xml:space="preserve"> = wild type; m = mutant</w:t>
      </w:r>
    </w:p>
    <w:sectPr w:rsidR="005026BF" w:rsidRPr="00D9189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4F005" w14:textId="77777777" w:rsidR="003336A7" w:rsidRDefault="003336A7" w:rsidP="00E02A14">
      <w:pPr>
        <w:spacing w:after="0" w:line="240" w:lineRule="auto"/>
      </w:pPr>
      <w:r>
        <w:separator/>
      </w:r>
    </w:p>
  </w:endnote>
  <w:endnote w:type="continuationSeparator" w:id="0">
    <w:p w14:paraId="604BA985" w14:textId="77777777" w:rsidR="003336A7" w:rsidRDefault="003336A7" w:rsidP="00E0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83420"/>
      <w:docPartObj>
        <w:docPartGallery w:val="Page Numbers (Bottom of Page)"/>
        <w:docPartUnique/>
      </w:docPartObj>
    </w:sdtPr>
    <w:sdtEndPr/>
    <w:sdtContent>
      <w:p w14:paraId="22362C91" w14:textId="472B8F72" w:rsidR="00E02A14" w:rsidRDefault="00E02A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615" w:rsidRPr="00887615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5E9B129B" w14:textId="77777777" w:rsidR="00E02A14" w:rsidRDefault="00E02A1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6BAE5" w14:textId="77777777" w:rsidR="003336A7" w:rsidRDefault="003336A7" w:rsidP="00E02A14">
      <w:pPr>
        <w:spacing w:after="0" w:line="240" w:lineRule="auto"/>
      </w:pPr>
      <w:r>
        <w:separator/>
      </w:r>
    </w:p>
  </w:footnote>
  <w:footnote w:type="continuationSeparator" w:id="0">
    <w:p w14:paraId="3CBDC14B" w14:textId="77777777" w:rsidR="003336A7" w:rsidRDefault="003336A7" w:rsidP="00E02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568F"/>
    <w:multiLevelType w:val="hybridMultilevel"/>
    <w:tmpl w:val="1D34BA68"/>
    <w:lvl w:ilvl="0" w:tplc="96AA64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7042A"/>
    <w:multiLevelType w:val="hybridMultilevel"/>
    <w:tmpl w:val="BEC4ECFC"/>
    <w:lvl w:ilvl="0" w:tplc="29AC36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50E5E"/>
    <w:multiLevelType w:val="hybridMultilevel"/>
    <w:tmpl w:val="BC56C0A0"/>
    <w:lvl w:ilvl="0" w:tplc="B4A46E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82C5A"/>
    <w:multiLevelType w:val="hybridMultilevel"/>
    <w:tmpl w:val="DDE4074C"/>
    <w:lvl w:ilvl="0" w:tplc="B3180F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A4"/>
    <w:rsid w:val="0003279F"/>
    <w:rsid w:val="001555EE"/>
    <w:rsid w:val="00221066"/>
    <w:rsid w:val="0026133D"/>
    <w:rsid w:val="003336A7"/>
    <w:rsid w:val="003E37C5"/>
    <w:rsid w:val="004164B7"/>
    <w:rsid w:val="00496EF5"/>
    <w:rsid w:val="005026BF"/>
    <w:rsid w:val="005162A4"/>
    <w:rsid w:val="00887615"/>
    <w:rsid w:val="008C2E48"/>
    <w:rsid w:val="00C91CDC"/>
    <w:rsid w:val="00D01249"/>
    <w:rsid w:val="00D86903"/>
    <w:rsid w:val="00D9189C"/>
    <w:rsid w:val="00DA33F3"/>
    <w:rsid w:val="00E0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83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21">
    <w:name w:val="Grid Table 21"/>
    <w:basedOn w:val="a1"/>
    <w:uiPriority w:val="47"/>
    <w:rsid w:val="005162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1">
    <w:name w:val="List Table 1 Light1"/>
    <w:basedOn w:val="a1"/>
    <w:uiPriority w:val="46"/>
    <w:rsid w:val="005162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3">
    <w:name w:val="Table Grid"/>
    <w:basedOn w:val="a1"/>
    <w:uiPriority w:val="59"/>
    <w:rsid w:val="00516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026BF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026BF"/>
    <w:rPr>
      <w:color w:val="954F72"/>
      <w:u w:val="single"/>
    </w:rPr>
  </w:style>
  <w:style w:type="paragraph" w:customStyle="1" w:styleId="msonormal0">
    <w:name w:val="msonormal"/>
    <w:basedOn w:val="a"/>
    <w:rsid w:val="0050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font5">
    <w:name w:val="font5"/>
    <w:basedOn w:val="a"/>
    <w:rsid w:val="0050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ko-KR"/>
    </w:rPr>
  </w:style>
  <w:style w:type="paragraph" w:customStyle="1" w:styleId="font6">
    <w:name w:val="font6"/>
    <w:basedOn w:val="a"/>
    <w:rsid w:val="0050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ko-KR"/>
    </w:rPr>
  </w:style>
  <w:style w:type="paragraph" w:customStyle="1" w:styleId="xl65">
    <w:name w:val="xl65"/>
    <w:basedOn w:val="a"/>
    <w:rsid w:val="0050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xl66">
    <w:name w:val="xl66"/>
    <w:basedOn w:val="a"/>
    <w:rsid w:val="005026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ko-KR"/>
    </w:rPr>
  </w:style>
  <w:style w:type="paragraph" w:customStyle="1" w:styleId="xl67">
    <w:name w:val="xl67"/>
    <w:basedOn w:val="a"/>
    <w:rsid w:val="005026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ko-KR"/>
    </w:rPr>
  </w:style>
  <w:style w:type="paragraph" w:customStyle="1" w:styleId="xl68">
    <w:name w:val="xl68"/>
    <w:basedOn w:val="a"/>
    <w:rsid w:val="00502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ko-KR"/>
    </w:rPr>
  </w:style>
  <w:style w:type="paragraph" w:customStyle="1" w:styleId="xl69">
    <w:name w:val="xl69"/>
    <w:basedOn w:val="a"/>
    <w:rsid w:val="00502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ko-KR"/>
    </w:rPr>
  </w:style>
  <w:style w:type="paragraph" w:customStyle="1" w:styleId="xl70">
    <w:name w:val="xl70"/>
    <w:basedOn w:val="a"/>
    <w:rsid w:val="00502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ko-KR"/>
    </w:rPr>
  </w:style>
  <w:style w:type="paragraph" w:customStyle="1" w:styleId="xl71">
    <w:name w:val="xl71"/>
    <w:basedOn w:val="a"/>
    <w:rsid w:val="00502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ko-KR"/>
    </w:rPr>
  </w:style>
  <w:style w:type="paragraph" w:customStyle="1" w:styleId="xl72">
    <w:name w:val="xl72"/>
    <w:basedOn w:val="a"/>
    <w:rsid w:val="00502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ko-KR"/>
    </w:rPr>
  </w:style>
  <w:style w:type="paragraph" w:customStyle="1" w:styleId="xl73">
    <w:name w:val="xl73"/>
    <w:basedOn w:val="a"/>
    <w:rsid w:val="00502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ko-KR"/>
    </w:rPr>
  </w:style>
  <w:style w:type="paragraph" w:styleId="a6">
    <w:name w:val="Balloon Text"/>
    <w:basedOn w:val="a"/>
    <w:link w:val="Char"/>
    <w:uiPriority w:val="99"/>
    <w:semiHidden/>
    <w:unhideWhenUsed/>
    <w:rsid w:val="00416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4164B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9189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E02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머리글 Char"/>
    <w:basedOn w:val="a0"/>
    <w:link w:val="a8"/>
    <w:uiPriority w:val="99"/>
    <w:rsid w:val="00E02A14"/>
  </w:style>
  <w:style w:type="paragraph" w:styleId="a9">
    <w:name w:val="footer"/>
    <w:basedOn w:val="a"/>
    <w:link w:val="Char1"/>
    <w:uiPriority w:val="99"/>
    <w:unhideWhenUsed/>
    <w:rsid w:val="00E02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바닥글 Char"/>
    <w:basedOn w:val="a0"/>
    <w:link w:val="a9"/>
    <w:uiPriority w:val="99"/>
    <w:rsid w:val="00E02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21">
    <w:name w:val="Grid Table 21"/>
    <w:basedOn w:val="a1"/>
    <w:uiPriority w:val="47"/>
    <w:rsid w:val="005162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1">
    <w:name w:val="List Table 1 Light1"/>
    <w:basedOn w:val="a1"/>
    <w:uiPriority w:val="46"/>
    <w:rsid w:val="005162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3">
    <w:name w:val="Table Grid"/>
    <w:basedOn w:val="a1"/>
    <w:uiPriority w:val="59"/>
    <w:rsid w:val="00516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026BF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026BF"/>
    <w:rPr>
      <w:color w:val="954F72"/>
      <w:u w:val="single"/>
    </w:rPr>
  </w:style>
  <w:style w:type="paragraph" w:customStyle="1" w:styleId="msonormal0">
    <w:name w:val="msonormal"/>
    <w:basedOn w:val="a"/>
    <w:rsid w:val="0050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font5">
    <w:name w:val="font5"/>
    <w:basedOn w:val="a"/>
    <w:rsid w:val="0050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ko-KR"/>
    </w:rPr>
  </w:style>
  <w:style w:type="paragraph" w:customStyle="1" w:styleId="font6">
    <w:name w:val="font6"/>
    <w:basedOn w:val="a"/>
    <w:rsid w:val="0050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ko-KR"/>
    </w:rPr>
  </w:style>
  <w:style w:type="paragraph" w:customStyle="1" w:styleId="xl65">
    <w:name w:val="xl65"/>
    <w:basedOn w:val="a"/>
    <w:rsid w:val="0050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xl66">
    <w:name w:val="xl66"/>
    <w:basedOn w:val="a"/>
    <w:rsid w:val="005026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ko-KR"/>
    </w:rPr>
  </w:style>
  <w:style w:type="paragraph" w:customStyle="1" w:styleId="xl67">
    <w:name w:val="xl67"/>
    <w:basedOn w:val="a"/>
    <w:rsid w:val="005026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ko-KR"/>
    </w:rPr>
  </w:style>
  <w:style w:type="paragraph" w:customStyle="1" w:styleId="xl68">
    <w:name w:val="xl68"/>
    <w:basedOn w:val="a"/>
    <w:rsid w:val="00502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ko-KR"/>
    </w:rPr>
  </w:style>
  <w:style w:type="paragraph" w:customStyle="1" w:styleId="xl69">
    <w:name w:val="xl69"/>
    <w:basedOn w:val="a"/>
    <w:rsid w:val="00502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ko-KR"/>
    </w:rPr>
  </w:style>
  <w:style w:type="paragraph" w:customStyle="1" w:styleId="xl70">
    <w:name w:val="xl70"/>
    <w:basedOn w:val="a"/>
    <w:rsid w:val="00502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ko-KR"/>
    </w:rPr>
  </w:style>
  <w:style w:type="paragraph" w:customStyle="1" w:styleId="xl71">
    <w:name w:val="xl71"/>
    <w:basedOn w:val="a"/>
    <w:rsid w:val="00502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ko-KR"/>
    </w:rPr>
  </w:style>
  <w:style w:type="paragraph" w:customStyle="1" w:styleId="xl72">
    <w:name w:val="xl72"/>
    <w:basedOn w:val="a"/>
    <w:rsid w:val="00502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ko-KR"/>
    </w:rPr>
  </w:style>
  <w:style w:type="paragraph" w:customStyle="1" w:styleId="xl73">
    <w:name w:val="xl73"/>
    <w:basedOn w:val="a"/>
    <w:rsid w:val="00502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ko-KR"/>
    </w:rPr>
  </w:style>
  <w:style w:type="paragraph" w:styleId="a6">
    <w:name w:val="Balloon Text"/>
    <w:basedOn w:val="a"/>
    <w:link w:val="Char"/>
    <w:uiPriority w:val="99"/>
    <w:semiHidden/>
    <w:unhideWhenUsed/>
    <w:rsid w:val="00416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4164B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9189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E02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머리글 Char"/>
    <w:basedOn w:val="a0"/>
    <w:link w:val="a8"/>
    <w:uiPriority w:val="99"/>
    <w:rsid w:val="00E02A14"/>
  </w:style>
  <w:style w:type="paragraph" w:styleId="a9">
    <w:name w:val="footer"/>
    <w:basedOn w:val="a"/>
    <w:link w:val="Char1"/>
    <w:uiPriority w:val="99"/>
    <w:unhideWhenUsed/>
    <w:rsid w:val="00E02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바닥글 Char"/>
    <w:basedOn w:val="a0"/>
    <w:link w:val="a9"/>
    <w:uiPriority w:val="99"/>
    <w:rsid w:val="00E02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2924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19556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TAI</dc:creator>
  <cp:keywords/>
  <dc:description/>
  <cp:lastModifiedBy>med</cp:lastModifiedBy>
  <cp:revision>6</cp:revision>
  <dcterms:created xsi:type="dcterms:W3CDTF">2018-09-24T16:52:00Z</dcterms:created>
  <dcterms:modified xsi:type="dcterms:W3CDTF">2019-03-05T00:44:00Z</dcterms:modified>
</cp:coreProperties>
</file>